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5BCB" w:rsidRPr="00065BCB" w:rsidRDefault="00065BCB" w:rsidP="00065BCB">
      <w:pPr>
        <w:tabs>
          <w:tab w:val="left" w:pos="7770"/>
        </w:tabs>
        <w:ind w:right="244" w:firstLine="6804"/>
        <w:rPr>
          <w:lang w:val="ru-RU"/>
        </w:rPr>
      </w:pPr>
      <w:bookmarkStart w:id="0" w:name="_GoBack"/>
      <w:bookmarkEnd w:id="0"/>
    </w:p>
    <w:tbl>
      <w:tblPr>
        <w:tblStyle w:val="TableNormal"/>
        <w:tblpPr w:leftFromText="180" w:rightFromText="180" w:vertAnchor="page" w:horzAnchor="margin" w:tblpY="1786"/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215"/>
        <w:gridCol w:w="4138"/>
      </w:tblGrid>
      <w:tr w:rsidR="00065BCB" w:rsidTr="00065BCB">
        <w:trPr>
          <w:trHeight w:val="2447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 w:rsidR="00065BCB" w:rsidRPr="00065BCB" w:rsidRDefault="00065BCB" w:rsidP="00065BCB">
            <w:pPr>
              <w:pStyle w:val="TableParagraph"/>
              <w:spacing w:before="74"/>
              <w:ind w:left="282" w:right="268"/>
              <w:rPr>
                <w:b/>
                <w:sz w:val="26"/>
                <w:lang w:val="ru-RU"/>
              </w:rPr>
            </w:pPr>
            <w:bookmarkStart w:id="1" w:name="Сведения_об_объекте_"/>
            <w:bookmarkEnd w:id="1"/>
            <w:r w:rsidRPr="00065BCB">
              <w:rPr>
                <w:b/>
                <w:sz w:val="26"/>
                <w:lang w:val="ru-RU"/>
              </w:rPr>
              <w:t>ГРАФИЧЕСКОЕ</w:t>
            </w:r>
            <w:r w:rsidRPr="00065BCB">
              <w:rPr>
                <w:b/>
                <w:spacing w:val="93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ОПИСАНИЕ</w:t>
            </w:r>
          </w:p>
          <w:p w:rsidR="00065BCB" w:rsidRPr="00065BCB" w:rsidRDefault="00065BCB" w:rsidP="00065BCB">
            <w:pPr>
              <w:pStyle w:val="TableParagraph"/>
              <w:spacing w:before="9"/>
              <w:ind w:left="282" w:right="268"/>
              <w:rPr>
                <w:b/>
                <w:sz w:val="26"/>
                <w:lang w:val="ru-RU"/>
              </w:rPr>
            </w:pPr>
            <w:r w:rsidRPr="00065BCB">
              <w:rPr>
                <w:b/>
                <w:sz w:val="26"/>
                <w:lang w:val="ru-RU"/>
              </w:rPr>
              <w:t>местоположения</w:t>
            </w:r>
            <w:r w:rsidRPr="00065BCB">
              <w:rPr>
                <w:b/>
                <w:spacing w:val="20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границ</w:t>
            </w:r>
            <w:r w:rsidRPr="00065BCB">
              <w:rPr>
                <w:b/>
                <w:spacing w:val="21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публичного</w:t>
            </w:r>
            <w:r w:rsidRPr="00065BCB">
              <w:rPr>
                <w:b/>
                <w:spacing w:val="21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сервитута</w:t>
            </w:r>
          </w:p>
          <w:p w:rsidR="00065BCB" w:rsidRPr="00065BCB" w:rsidRDefault="00065BCB" w:rsidP="00065BCB">
            <w:pPr>
              <w:pStyle w:val="TableParagraph"/>
              <w:spacing w:before="162" w:line="247" w:lineRule="auto"/>
              <w:ind w:left="283" w:right="268"/>
              <w:rPr>
                <w:b/>
                <w:sz w:val="26"/>
                <w:lang w:val="ru-RU"/>
              </w:rPr>
            </w:pPr>
            <w:r w:rsidRPr="00065BCB">
              <w:rPr>
                <w:b/>
                <w:sz w:val="26"/>
                <w:lang w:val="ru-RU"/>
              </w:rPr>
              <w:t>Публичный</w:t>
            </w:r>
            <w:r w:rsidRPr="00065BCB">
              <w:rPr>
                <w:b/>
                <w:spacing w:val="26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сервитут</w:t>
            </w:r>
            <w:r w:rsidRPr="00065BCB">
              <w:rPr>
                <w:b/>
                <w:spacing w:val="28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для</w:t>
            </w:r>
            <w:r w:rsidRPr="00065BCB">
              <w:rPr>
                <w:b/>
                <w:spacing w:val="28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использования</w:t>
            </w:r>
            <w:r w:rsidRPr="00065BCB">
              <w:rPr>
                <w:b/>
                <w:spacing w:val="27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земель</w:t>
            </w:r>
            <w:r w:rsidRPr="00065BCB">
              <w:rPr>
                <w:b/>
                <w:spacing w:val="28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и</w:t>
            </w:r>
            <w:r w:rsidRPr="00065BCB">
              <w:rPr>
                <w:b/>
                <w:spacing w:val="26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земельных</w:t>
            </w:r>
            <w:r w:rsidRPr="00065BCB">
              <w:rPr>
                <w:b/>
                <w:spacing w:val="28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участков</w:t>
            </w:r>
            <w:r w:rsidRPr="00065BCB">
              <w:rPr>
                <w:b/>
                <w:spacing w:val="28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в</w:t>
            </w:r>
            <w:r w:rsidRPr="00065BCB">
              <w:rPr>
                <w:b/>
                <w:spacing w:val="27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целях</w:t>
            </w:r>
            <w:r w:rsidRPr="00065BCB">
              <w:rPr>
                <w:b/>
                <w:spacing w:val="-62"/>
                <w:sz w:val="26"/>
                <w:lang w:val="ru-RU"/>
              </w:rPr>
              <w:t xml:space="preserve"> </w:t>
            </w:r>
            <w:r w:rsidRPr="00065BCB">
              <w:rPr>
                <w:b/>
                <w:w w:val="105"/>
                <w:sz w:val="26"/>
                <w:lang w:val="ru-RU"/>
              </w:rPr>
              <w:t>строительства и эксплуатации объекта трубопроводного транспорта</w:t>
            </w:r>
            <w:r w:rsidRPr="00065BCB">
              <w:rPr>
                <w:b/>
                <w:spacing w:val="1"/>
                <w:w w:val="105"/>
                <w:sz w:val="26"/>
                <w:lang w:val="ru-RU"/>
              </w:rPr>
              <w:t xml:space="preserve"> </w:t>
            </w:r>
            <w:r w:rsidRPr="00065BCB">
              <w:rPr>
                <w:b/>
                <w:w w:val="105"/>
                <w:sz w:val="26"/>
                <w:lang w:val="ru-RU"/>
              </w:rPr>
              <w:t>регионального значения «Вдольтрассовый проезд на участке 120-152 км</w:t>
            </w:r>
            <w:r w:rsidRPr="00065BCB">
              <w:rPr>
                <w:b/>
                <w:spacing w:val="1"/>
                <w:w w:val="105"/>
                <w:sz w:val="26"/>
                <w:lang w:val="ru-RU"/>
              </w:rPr>
              <w:t xml:space="preserve"> </w:t>
            </w:r>
            <w:r w:rsidRPr="00065BCB">
              <w:rPr>
                <w:b/>
                <w:w w:val="105"/>
                <w:sz w:val="26"/>
                <w:lang w:val="ru-RU"/>
              </w:rPr>
              <w:t>магистрального</w:t>
            </w:r>
            <w:r w:rsidRPr="00065BCB">
              <w:rPr>
                <w:b/>
                <w:spacing w:val="-13"/>
                <w:w w:val="105"/>
                <w:sz w:val="26"/>
                <w:lang w:val="ru-RU"/>
              </w:rPr>
              <w:t xml:space="preserve"> </w:t>
            </w:r>
            <w:r w:rsidRPr="00065BCB">
              <w:rPr>
                <w:b/>
                <w:w w:val="105"/>
                <w:sz w:val="26"/>
                <w:lang w:val="ru-RU"/>
              </w:rPr>
              <w:t>нефтепровода</w:t>
            </w:r>
            <w:r w:rsidRPr="00065BCB">
              <w:rPr>
                <w:b/>
                <w:spacing w:val="-12"/>
                <w:w w:val="105"/>
                <w:sz w:val="26"/>
                <w:lang w:val="ru-RU"/>
              </w:rPr>
              <w:t xml:space="preserve"> </w:t>
            </w:r>
            <w:r w:rsidRPr="00065BCB">
              <w:rPr>
                <w:b/>
                <w:w w:val="105"/>
                <w:sz w:val="26"/>
                <w:lang w:val="ru-RU"/>
              </w:rPr>
              <w:t>«Александровское-Анжеро-Судженск».</w:t>
            </w:r>
          </w:p>
          <w:p w:rsidR="00065BCB" w:rsidRDefault="00065BCB" w:rsidP="00065BCB">
            <w:pPr>
              <w:pStyle w:val="TableParagraph"/>
              <w:spacing w:before="0" w:line="298" w:lineRule="exact"/>
              <w:ind w:left="282" w:right="268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Строительство»</w:t>
            </w:r>
          </w:p>
        </w:tc>
      </w:tr>
      <w:tr w:rsidR="00065BCB" w:rsidRPr="00552EBF" w:rsidTr="00065BCB">
        <w:trPr>
          <w:trHeight w:val="327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 w:rsidR="00065BCB" w:rsidRPr="00065BCB" w:rsidRDefault="00065BCB" w:rsidP="00065BCB">
            <w:pPr>
              <w:pStyle w:val="TableParagraph"/>
              <w:spacing w:before="0" w:line="169" w:lineRule="exact"/>
              <w:ind w:left="280" w:right="268"/>
              <w:rPr>
                <w:sz w:val="15"/>
                <w:lang w:val="ru-RU"/>
              </w:rPr>
            </w:pPr>
            <w:r w:rsidRPr="00065BCB">
              <w:rPr>
                <w:sz w:val="15"/>
                <w:lang w:val="ru-RU"/>
              </w:rPr>
              <w:t>(наименование</w:t>
            </w:r>
            <w:r w:rsidRPr="00065BCB">
              <w:rPr>
                <w:spacing w:val="7"/>
                <w:sz w:val="15"/>
                <w:lang w:val="ru-RU"/>
              </w:rPr>
              <w:t xml:space="preserve"> </w:t>
            </w:r>
            <w:r w:rsidRPr="00065BCB">
              <w:rPr>
                <w:sz w:val="15"/>
                <w:lang w:val="ru-RU"/>
              </w:rPr>
              <w:t>объекта,</w:t>
            </w:r>
            <w:r w:rsidRPr="00065BCB">
              <w:rPr>
                <w:spacing w:val="7"/>
                <w:sz w:val="15"/>
                <w:lang w:val="ru-RU"/>
              </w:rPr>
              <w:t xml:space="preserve"> </w:t>
            </w:r>
            <w:r w:rsidRPr="00065BCB">
              <w:rPr>
                <w:sz w:val="15"/>
                <w:lang w:val="ru-RU"/>
              </w:rPr>
              <w:t>местоположение</w:t>
            </w:r>
            <w:r w:rsidRPr="00065BCB">
              <w:rPr>
                <w:spacing w:val="8"/>
                <w:sz w:val="15"/>
                <w:lang w:val="ru-RU"/>
              </w:rPr>
              <w:t xml:space="preserve"> </w:t>
            </w:r>
            <w:r w:rsidRPr="00065BCB">
              <w:rPr>
                <w:sz w:val="15"/>
                <w:lang w:val="ru-RU"/>
              </w:rPr>
              <w:t>границ</w:t>
            </w:r>
            <w:r w:rsidRPr="00065BCB">
              <w:rPr>
                <w:spacing w:val="7"/>
                <w:sz w:val="15"/>
                <w:lang w:val="ru-RU"/>
              </w:rPr>
              <w:t xml:space="preserve"> </w:t>
            </w:r>
            <w:r w:rsidRPr="00065BCB">
              <w:rPr>
                <w:sz w:val="15"/>
                <w:lang w:val="ru-RU"/>
              </w:rPr>
              <w:t>которого</w:t>
            </w:r>
            <w:r w:rsidRPr="00065BCB">
              <w:rPr>
                <w:spacing w:val="7"/>
                <w:sz w:val="15"/>
                <w:lang w:val="ru-RU"/>
              </w:rPr>
              <w:t xml:space="preserve"> </w:t>
            </w:r>
            <w:r w:rsidRPr="00065BCB">
              <w:rPr>
                <w:sz w:val="15"/>
                <w:lang w:val="ru-RU"/>
              </w:rPr>
              <w:t>описано</w:t>
            </w:r>
            <w:r w:rsidRPr="00065BCB">
              <w:rPr>
                <w:spacing w:val="7"/>
                <w:sz w:val="15"/>
                <w:lang w:val="ru-RU"/>
              </w:rPr>
              <w:t xml:space="preserve"> </w:t>
            </w:r>
            <w:r w:rsidRPr="00065BCB">
              <w:rPr>
                <w:sz w:val="15"/>
                <w:lang w:val="ru-RU"/>
              </w:rPr>
              <w:t>(далее</w:t>
            </w:r>
            <w:r w:rsidRPr="00065BCB">
              <w:rPr>
                <w:spacing w:val="8"/>
                <w:sz w:val="15"/>
                <w:lang w:val="ru-RU"/>
              </w:rPr>
              <w:t xml:space="preserve"> </w:t>
            </w:r>
            <w:r w:rsidRPr="00065BCB">
              <w:rPr>
                <w:sz w:val="15"/>
                <w:lang w:val="ru-RU"/>
              </w:rPr>
              <w:t>-</w:t>
            </w:r>
            <w:r w:rsidRPr="00065BCB">
              <w:rPr>
                <w:spacing w:val="7"/>
                <w:sz w:val="15"/>
                <w:lang w:val="ru-RU"/>
              </w:rPr>
              <w:t xml:space="preserve"> </w:t>
            </w:r>
            <w:r w:rsidRPr="00065BCB">
              <w:rPr>
                <w:sz w:val="15"/>
                <w:lang w:val="ru-RU"/>
              </w:rPr>
              <w:t>объект))</w:t>
            </w:r>
          </w:p>
        </w:tc>
      </w:tr>
      <w:tr w:rsidR="00065BCB" w:rsidTr="00065BCB">
        <w:trPr>
          <w:trHeight w:val="438"/>
        </w:trPr>
        <w:tc>
          <w:tcPr>
            <w:tcW w:w="10203" w:type="dxa"/>
            <w:gridSpan w:val="3"/>
          </w:tcPr>
          <w:p w:rsidR="00065BCB" w:rsidRDefault="00065BCB" w:rsidP="00065BCB">
            <w:pPr>
              <w:pStyle w:val="TableParagraph"/>
              <w:spacing w:before="72"/>
              <w:ind w:left="281" w:right="268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Раздел</w:t>
            </w:r>
            <w:r>
              <w:rPr>
                <w:b/>
                <w:spacing w:val="-7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1</w:t>
            </w:r>
          </w:p>
        </w:tc>
      </w:tr>
      <w:tr w:rsidR="00065BCB" w:rsidTr="00065BCB">
        <w:trPr>
          <w:trHeight w:val="438"/>
        </w:trPr>
        <w:tc>
          <w:tcPr>
            <w:tcW w:w="10203" w:type="dxa"/>
            <w:gridSpan w:val="3"/>
          </w:tcPr>
          <w:p w:rsidR="00065BCB" w:rsidRDefault="00065BCB" w:rsidP="00065BCB">
            <w:pPr>
              <w:pStyle w:val="TableParagraph"/>
              <w:spacing w:before="72"/>
              <w:ind w:left="283" w:right="268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Сведения</w:t>
            </w:r>
            <w:r>
              <w:rPr>
                <w:b/>
                <w:spacing w:val="-11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</w:t>
            </w:r>
            <w:r>
              <w:rPr>
                <w:b/>
                <w:spacing w:val="-11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объекте</w:t>
            </w:r>
          </w:p>
        </w:tc>
      </w:tr>
      <w:tr w:rsidR="00065BCB" w:rsidTr="00065BCB">
        <w:trPr>
          <w:trHeight w:val="438"/>
        </w:trPr>
        <w:tc>
          <w:tcPr>
            <w:tcW w:w="850" w:type="dxa"/>
          </w:tcPr>
          <w:p w:rsidR="00065BCB" w:rsidRDefault="00065BCB" w:rsidP="00065BCB">
            <w:pPr>
              <w:pStyle w:val="TableParagraph"/>
              <w:spacing w:before="99"/>
              <w:ind w:left="123" w:right="109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п/п</w:t>
            </w:r>
          </w:p>
        </w:tc>
        <w:tc>
          <w:tcPr>
            <w:tcW w:w="5215" w:type="dxa"/>
          </w:tcPr>
          <w:p w:rsidR="00065BCB" w:rsidRDefault="00065BCB" w:rsidP="00065BCB">
            <w:pPr>
              <w:pStyle w:val="TableParagraph"/>
              <w:spacing w:before="99"/>
              <w:ind w:left="140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Характеристики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объекта</w:t>
            </w:r>
          </w:p>
        </w:tc>
        <w:tc>
          <w:tcPr>
            <w:tcW w:w="4138" w:type="dxa"/>
          </w:tcPr>
          <w:p w:rsidR="00065BCB" w:rsidRDefault="00065BCB" w:rsidP="00065BCB">
            <w:pPr>
              <w:pStyle w:val="TableParagraph"/>
              <w:spacing w:before="99"/>
              <w:ind w:left="858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характеристик</w:t>
            </w:r>
          </w:p>
        </w:tc>
      </w:tr>
      <w:tr w:rsidR="00065BCB" w:rsidTr="00065BCB">
        <w:trPr>
          <w:trHeight w:val="325"/>
        </w:trPr>
        <w:tc>
          <w:tcPr>
            <w:tcW w:w="850" w:type="dxa"/>
          </w:tcPr>
          <w:p w:rsidR="00065BCB" w:rsidRDefault="00065BCB" w:rsidP="00065BCB">
            <w:pPr>
              <w:pStyle w:val="TableParagraph"/>
              <w:spacing w:before="42"/>
              <w:ind w:left="1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5215" w:type="dxa"/>
          </w:tcPr>
          <w:p w:rsidR="00065BCB" w:rsidRDefault="00065BCB" w:rsidP="00065BCB">
            <w:pPr>
              <w:pStyle w:val="TableParagraph"/>
              <w:spacing w:before="42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4138" w:type="dxa"/>
          </w:tcPr>
          <w:p w:rsidR="00065BCB" w:rsidRDefault="00065BCB" w:rsidP="00065BCB">
            <w:pPr>
              <w:pStyle w:val="TableParagraph"/>
              <w:spacing w:before="42"/>
              <w:ind w:left="1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</w:tr>
      <w:tr w:rsidR="00065BCB" w:rsidRPr="00552EBF" w:rsidTr="00065BCB">
        <w:trPr>
          <w:trHeight w:val="653"/>
        </w:trPr>
        <w:tc>
          <w:tcPr>
            <w:tcW w:w="850" w:type="dxa"/>
          </w:tcPr>
          <w:p w:rsidR="00065BCB" w:rsidRDefault="00065BCB" w:rsidP="00065BCB">
            <w:pPr>
              <w:pStyle w:val="TableParagraph"/>
              <w:spacing w:before="10"/>
              <w:ind w:left="0" w:right="0"/>
              <w:jc w:val="left"/>
              <w:rPr>
                <w:sz w:val="17"/>
              </w:rPr>
            </w:pPr>
          </w:p>
          <w:p w:rsidR="00065BCB" w:rsidRDefault="00065BCB" w:rsidP="00065BCB">
            <w:pPr>
              <w:pStyle w:val="TableParagraph"/>
              <w:spacing w:before="1"/>
              <w:ind w:left="116" w:right="109"/>
              <w:rPr>
                <w:sz w:val="21"/>
              </w:rPr>
            </w:pPr>
            <w:r>
              <w:rPr>
                <w:sz w:val="21"/>
              </w:rPr>
              <w:t>1.</w:t>
            </w:r>
          </w:p>
        </w:tc>
        <w:tc>
          <w:tcPr>
            <w:tcW w:w="5215" w:type="dxa"/>
          </w:tcPr>
          <w:p w:rsidR="00065BCB" w:rsidRDefault="00065BCB" w:rsidP="00065BCB">
            <w:pPr>
              <w:pStyle w:val="TableParagraph"/>
              <w:spacing w:before="10"/>
              <w:ind w:left="0" w:right="0"/>
              <w:jc w:val="left"/>
              <w:rPr>
                <w:sz w:val="17"/>
              </w:rPr>
            </w:pPr>
          </w:p>
          <w:p w:rsidR="00065BCB" w:rsidRDefault="00065BCB" w:rsidP="00065BCB">
            <w:pPr>
              <w:pStyle w:val="TableParagraph"/>
              <w:spacing w:before="1"/>
              <w:ind w:left="79" w:right="0"/>
              <w:jc w:val="left"/>
              <w:rPr>
                <w:sz w:val="21"/>
              </w:rPr>
            </w:pPr>
            <w:r>
              <w:rPr>
                <w:sz w:val="21"/>
              </w:rPr>
              <w:t>Местоположение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  <w:tc>
          <w:tcPr>
            <w:tcW w:w="4138" w:type="dxa"/>
          </w:tcPr>
          <w:p w:rsidR="00065BCB" w:rsidRPr="00065BCB" w:rsidRDefault="00065BCB" w:rsidP="00065BCB">
            <w:pPr>
              <w:pStyle w:val="TableParagraph"/>
              <w:spacing w:before="81"/>
              <w:ind w:left="101" w:right="0" w:firstLine="52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Томская</w:t>
            </w:r>
            <w:r w:rsidRPr="00065BCB">
              <w:rPr>
                <w:spacing w:val="2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область,</w:t>
            </w:r>
            <w:r w:rsidRPr="00065BCB">
              <w:rPr>
                <w:spacing w:val="-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район</w:t>
            </w:r>
            <w:r w:rsidRPr="00065BCB">
              <w:rPr>
                <w:spacing w:val="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Александровский,</w:t>
            </w:r>
            <w:r w:rsidRPr="00065BCB">
              <w:rPr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сельское поселение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Александровское</w:t>
            </w:r>
          </w:p>
        </w:tc>
      </w:tr>
      <w:tr w:rsidR="00065BCB" w:rsidTr="00065BCB">
        <w:trPr>
          <w:trHeight w:val="665"/>
        </w:trPr>
        <w:tc>
          <w:tcPr>
            <w:tcW w:w="850" w:type="dxa"/>
          </w:tcPr>
          <w:p w:rsidR="00065BCB" w:rsidRPr="00065BCB" w:rsidRDefault="00065BCB" w:rsidP="00065BCB">
            <w:pPr>
              <w:pStyle w:val="TableParagraph"/>
              <w:spacing w:before="5"/>
              <w:ind w:left="0" w:right="0"/>
              <w:jc w:val="left"/>
              <w:rPr>
                <w:sz w:val="18"/>
                <w:lang w:val="ru-RU"/>
              </w:rPr>
            </w:pPr>
          </w:p>
          <w:p w:rsidR="00065BCB" w:rsidRDefault="00065BCB" w:rsidP="00065BCB">
            <w:pPr>
              <w:pStyle w:val="TableParagraph"/>
              <w:spacing w:before="0"/>
              <w:ind w:left="116" w:right="109"/>
              <w:rPr>
                <w:sz w:val="21"/>
              </w:rPr>
            </w:pPr>
            <w:r>
              <w:rPr>
                <w:sz w:val="21"/>
              </w:rPr>
              <w:t>2.</w:t>
            </w:r>
          </w:p>
        </w:tc>
        <w:tc>
          <w:tcPr>
            <w:tcW w:w="5215" w:type="dxa"/>
          </w:tcPr>
          <w:p w:rsidR="00065BCB" w:rsidRPr="00065BCB" w:rsidRDefault="00065BCB" w:rsidP="00065BCB">
            <w:pPr>
              <w:pStyle w:val="TableParagraph"/>
              <w:spacing w:before="91"/>
              <w:ind w:left="79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Площадь</w:t>
            </w:r>
            <w:r w:rsidRPr="00065BCB">
              <w:rPr>
                <w:spacing w:val="-2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  <w:r w:rsidRPr="00065BCB">
              <w:rPr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+/-</w:t>
            </w:r>
            <w:r w:rsidRPr="00065BCB">
              <w:rPr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величина</w:t>
            </w:r>
          </w:p>
          <w:p w:rsidR="00065BCB" w:rsidRPr="00065BCB" w:rsidRDefault="00065BCB" w:rsidP="00065BCB">
            <w:pPr>
              <w:pStyle w:val="TableParagraph"/>
              <w:spacing w:before="0"/>
              <w:ind w:left="79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погрешности</w:t>
            </w:r>
            <w:r w:rsidRPr="00065BCB">
              <w:rPr>
                <w:spacing w:val="-2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определения</w:t>
            </w:r>
            <w:r w:rsidRPr="00065BCB">
              <w:rPr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площади</w:t>
            </w:r>
            <w:r w:rsidRPr="00065BCB">
              <w:rPr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(Р</w:t>
            </w:r>
            <w:r w:rsidRPr="00065BCB">
              <w:rPr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+/-</w:t>
            </w:r>
            <w:r w:rsidRPr="00065BCB">
              <w:rPr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Дельта</w:t>
            </w:r>
            <w:r w:rsidRPr="00065BCB">
              <w:rPr>
                <w:spacing w:val="-2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Р)</w:t>
            </w:r>
          </w:p>
        </w:tc>
        <w:tc>
          <w:tcPr>
            <w:tcW w:w="4138" w:type="dxa"/>
          </w:tcPr>
          <w:p w:rsidR="00065BCB" w:rsidRPr="00065BCB" w:rsidRDefault="00065BCB" w:rsidP="00065BCB">
            <w:pPr>
              <w:pStyle w:val="TableParagraph"/>
              <w:spacing w:before="1"/>
              <w:ind w:left="0" w:right="0"/>
              <w:jc w:val="left"/>
              <w:rPr>
                <w:sz w:val="18"/>
                <w:lang w:val="ru-RU"/>
              </w:rPr>
            </w:pPr>
          </w:p>
          <w:p w:rsidR="00065BCB" w:rsidRDefault="00065BCB" w:rsidP="00065BCB">
            <w:pPr>
              <w:pStyle w:val="TableParagraph"/>
              <w:spacing w:before="1"/>
              <w:ind w:left="153" w:right="0"/>
              <w:jc w:val="left"/>
              <w:rPr>
                <w:sz w:val="21"/>
              </w:rPr>
            </w:pPr>
            <w:r>
              <w:rPr>
                <w:sz w:val="21"/>
              </w:rPr>
              <w:t>775475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+/-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308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м²</w:t>
            </w:r>
          </w:p>
        </w:tc>
      </w:tr>
      <w:tr w:rsidR="00065BCB" w:rsidTr="00065BCB">
        <w:trPr>
          <w:trHeight w:val="4305"/>
        </w:trPr>
        <w:tc>
          <w:tcPr>
            <w:tcW w:w="850" w:type="dxa"/>
          </w:tcPr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8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116" w:right="109"/>
              <w:rPr>
                <w:sz w:val="21"/>
              </w:rPr>
            </w:pPr>
            <w:r>
              <w:rPr>
                <w:sz w:val="21"/>
              </w:rPr>
              <w:t>3.</w:t>
            </w:r>
          </w:p>
        </w:tc>
        <w:tc>
          <w:tcPr>
            <w:tcW w:w="5215" w:type="dxa"/>
          </w:tcPr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8"/>
              <w:ind w:left="0" w:right="0"/>
              <w:jc w:val="left"/>
            </w:pPr>
          </w:p>
          <w:p w:rsidR="00065BCB" w:rsidRDefault="00065BCB" w:rsidP="00065BCB">
            <w:pPr>
              <w:pStyle w:val="TableParagraph"/>
              <w:spacing w:before="0"/>
              <w:ind w:left="79" w:right="0"/>
              <w:jc w:val="left"/>
              <w:rPr>
                <w:sz w:val="21"/>
              </w:rPr>
            </w:pPr>
            <w:r>
              <w:rPr>
                <w:sz w:val="21"/>
              </w:rPr>
              <w:t>Иные характеристики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</w:p>
        </w:tc>
        <w:tc>
          <w:tcPr>
            <w:tcW w:w="4138" w:type="dxa"/>
          </w:tcPr>
          <w:p w:rsidR="00065BCB" w:rsidRPr="00065BCB" w:rsidRDefault="00065BCB" w:rsidP="00065BCB">
            <w:pPr>
              <w:pStyle w:val="TableParagraph"/>
              <w:spacing w:before="85"/>
              <w:ind w:left="101" w:right="87" w:firstLine="52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Установление публичного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сервитута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в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соответствии с п.1 ст. 39.37 ЗК РФ в пользу</w:t>
            </w:r>
            <w:r w:rsidRPr="00065BCB">
              <w:rPr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Акционерного общества «Транснефть -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Сибирь» сроком на 49 лет для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строительства и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эксплуатации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трубопроводного</w:t>
            </w:r>
            <w:r w:rsidRPr="00065BCB">
              <w:rPr>
                <w:spacing w:val="7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транспорта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регионального значения «Вдольтрассовый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проезд</w:t>
            </w:r>
            <w:r w:rsidRPr="00065BCB">
              <w:rPr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на</w:t>
            </w:r>
            <w:r w:rsidRPr="00065BCB">
              <w:rPr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участке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120-152</w:t>
            </w:r>
            <w:r w:rsidRPr="00065BCB">
              <w:rPr>
                <w:spacing w:val="2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км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магистрального нефтепровода</w:t>
            </w:r>
          </w:p>
          <w:p w:rsidR="00065BCB" w:rsidRPr="00065BCB" w:rsidRDefault="00065BCB" w:rsidP="00065BCB">
            <w:pPr>
              <w:pStyle w:val="TableParagraph"/>
              <w:spacing w:before="11"/>
              <w:ind w:left="101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«Александровское-Анжеро-Судженск».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Строительство».</w:t>
            </w:r>
            <w:r w:rsidRPr="00065BCB">
              <w:rPr>
                <w:spacing w:val="-2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Обладатель</w:t>
            </w:r>
            <w:r w:rsidRPr="00065BCB">
              <w:rPr>
                <w:spacing w:val="5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публичного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сервитута: АО «Транснефть - Сибирь»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(ИНН:7201000726,</w:t>
            </w:r>
            <w:r w:rsidRPr="00065BCB">
              <w:rPr>
                <w:spacing w:val="-6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ОГРН:</w:t>
            </w:r>
            <w:r w:rsidRPr="00065BCB">
              <w:rPr>
                <w:spacing w:val="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7027200789220,</w:t>
            </w:r>
          </w:p>
          <w:p w:rsidR="00065BCB" w:rsidRDefault="00065BCB" w:rsidP="00065BCB">
            <w:pPr>
              <w:pStyle w:val="TableParagraph"/>
              <w:spacing w:before="5"/>
              <w:ind w:left="101" w:right="286"/>
              <w:jc w:val="left"/>
              <w:rPr>
                <w:sz w:val="21"/>
              </w:rPr>
            </w:pPr>
            <w:r w:rsidRPr="00065BCB">
              <w:rPr>
                <w:sz w:val="21"/>
                <w:lang w:val="ru-RU"/>
              </w:rPr>
              <w:t>телефон:</w:t>
            </w:r>
            <w:r w:rsidRPr="00065BCB">
              <w:rPr>
                <w:spacing w:val="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+7</w:t>
            </w:r>
            <w:r w:rsidRPr="00065BCB">
              <w:rPr>
                <w:spacing w:val="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(3452)</w:t>
            </w:r>
            <w:r w:rsidRPr="00065BCB">
              <w:rPr>
                <w:spacing w:val="-5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32-27-10,</w:t>
            </w:r>
            <w:r w:rsidRPr="00065BCB">
              <w:rPr>
                <w:spacing w:val="14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почтовый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адрес:</w:t>
            </w:r>
            <w:r w:rsidRPr="00065BCB">
              <w:rPr>
                <w:spacing w:val="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625027,</w:t>
            </w:r>
            <w:r w:rsidRPr="00065BCB">
              <w:rPr>
                <w:spacing w:val="-6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Тюменская область,</w:t>
            </w:r>
            <w:r w:rsidRPr="00065BCB">
              <w:rPr>
                <w:spacing w:val="9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г.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 xml:space="preserve">Тюмень, ул. </w:t>
            </w:r>
            <w:r>
              <w:rPr>
                <w:sz w:val="21"/>
              </w:rPr>
              <w:t>Республики, дом 139, e-mail: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info@tmn.transneft.ru)</w:t>
            </w:r>
          </w:p>
        </w:tc>
      </w:tr>
      <w:tr w:rsidR="00065BCB" w:rsidTr="00065BCB">
        <w:trPr>
          <w:trHeight w:val="3990"/>
        </w:trPr>
        <w:tc>
          <w:tcPr>
            <w:tcW w:w="10203" w:type="dxa"/>
            <w:gridSpan w:val="3"/>
          </w:tcPr>
          <w:p w:rsidR="00065BCB" w:rsidRDefault="00065BCB" w:rsidP="00065BCB">
            <w:pPr>
              <w:pStyle w:val="TableParagraph"/>
              <w:spacing w:before="0"/>
              <w:ind w:left="0" w:right="0"/>
              <w:jc w:val="left"/>
            </w:pPr>
          </w:p>
        </w:tc>
      </w:tr>
    </w:tbl>
    <w:p w:rsidR="00264419" w:rsidRPr="00065BCB" w:rsidRDefault="00065BCB" w:rsidP="00065BCB">
      <w:pPr>
        <w:tabs>
          <w:tab w:val="left" w:pos="7770"/>
        </w:tabs>
        <w:jc w:val="right"/>
        <w:sectPr w:rsidR="00264419" w:rsidRPr="00065BCB">
          <w:type w:val="continuous"/>
          <w:pgSz w:w="11910" w:h="16840"/>
          <w:pgMar w:top="540" w:right="440" w:bottom="280" w:left="1020" w:header="720" w:footer="720" w:gutter="0"/>
          <w:cols w:space="720"/>
        </w:sectPr>
      </w:pPr>
      <w:r>
        <w:tab/>
      </w: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>
        <w:trPr>
          <w:trHeight w:val="608"/>
        </w:trPr>
        <w:tc>
          <w:tcPr>
            <w:tcW w:w="10207" w:type="dxa"/>
            <w:gridSpan w:val="6"/>
          </w:tcPr>
          <w:p w:rsidR="00264419" w:rsidRDefault="00065BCB">
            <w:pPr>
              <w:pStyle w:val="TableParagraph"/>
              <w:spacing w:before="182"/>
              <w:ind w:left="2353" w:right="2344"/>
              <w:rPr>
                <w:b/>
                <w:sz w:val="26"/>
              </w:rPr>
            </w:pPr>
            <w:bookmarkStart w:id="2" w:name="Сведения_о_местоположении_границ_объекта"/>
            <w:bookmarkEnd w:id="2"/>
            <w:r>
              <w:rPr>
                <w:b/>
                <w:sz w:val="26"/>
              </w:rPr>
              <w:lastRenderedPageBreak/>
              <w:t>Раздел</w:t>
            </w:r>
            <w:r>
              <w:rPr>
                <w:b/>
                <w:spacing w:val="23"/>
                <w:sz w:val="26"/>
              </w:rPr>
              <w:t xml:space="preserve"> </w:t>
            </w:r>
            <w:r>
              <w:rPr>
                <w:b/>
                <w:sz w:val="26"/>
              </w:rPr>
              <w:t>2</w:t>
            </w:r>
          </w:p>
        </w:tc>
      </w:tr>
      <w:tr w:rsidR="00264419" w:rsidRPr="00552EBF">
        <w:trPr>
          <w:trHeight w:val="551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126"/>
              <w:ind w:left="2353" w:right="2344"/>
              <w:rPr>
                <w:b/>
                <w:sz w:val="26"/>
                <w:lang w:val="ru-RU"/>
              </w:rPr>
            </w:pPr>
            <w:r w:rsidRPr="00065BCB">
              <w:rPr>
                <w:b/>
                <w:spacing w:val="-1"/>
                <w:w w:val="105"/>
                <w:sz w:val="26"/>
                <w:lang w:val="ru-RU"/>
              </w:rPr>
              <w:t>Сведения</w:t>
            </w:r>
            <w:r w:rsidRPr="00065BCB">
              <w:rPr>
                <w:b/>
                <w:spacing w:val="-15"/>
                <w:w w:val="105"/>
                <w:sz w:val="26"/>
                <w:lang w:val="ru-RU"/>
              </w:rPr>
              <w:t xml:space="preserve"> </w:t>
            </w:r>
            <w:r w:rsidRPr="00065BCB">
              <w:rPr>
                <w:b/>
                <w:spacing w:val="-1"/>
                <w:w w:val="105"/>
                <w:sz w:val="26"/>
                <w:lang w:val="ru-RU"/>
              </w:rPr>
              <w:t>о</w:t>
            </w:r>
            <w:r w:rsidRPr="00065BCB">
              <w:rPr>
                <w:b/>
                <w:spacing w:val="-14"/>
                <w:w w:val="105"/>
                <w:sz w:val="26"/>
                <w:lang w:val="ru-RU"/>
              </w:rPr>
              <w:t xml:space="preserve"> </w:t>
            </w:r>
            <w:r w:rsidRPr="00065BCB">
              <w:rPr>
                <w:b/>
                <w:spacing w:val="-1"/>
                <w:w w:val="105"/>
                <w:sz w:val="26"/>
                <w:lang w:val="ru-RU"/>
              </w:rPr>
              <w:t>местоположении</w:t>
            </w:r>
            <w:r w:rsidRPr="00065BCB">
              <w:rPr>
                <w:b/>
                <w:spacing w:val="-15"/>
                <w:w w:val="105"/>
                <w:sz w:val="26"/>
                <w:lang w:val="ru-RU"/>
              </w:rPr>
              <w:t xml:space="preserve"> </w:t>
            </w:r>
            <w:r w:rsidRPr="00065BCB">
              <w:rPr>
                <w:b/>
                <w:w w:val="105"/>
                <w:sz w:val="26"/>
                <w:lang w:val="ru-RU"/>
              </w:rPr>
              <w:t>границ</w:t>
            </w:r>
            <w:r w:rsidRPr="00065BCB">
              <w:rPr>
                <w:b/>
                <w:spacing w:val="-15"/>
                <w:w w:val="105"/>
                <w:sz w:val="26"/>
                <w:lang w:val="ru-RU"/>
              </w:rPr>
              <w:t xml:space="preserve"> </w:t>
            </w:r>
            <w:r w:rsidRPr="00065BCB">
              <w:rPr>
                <w:b/>
                <w:w w:val="105"/>
                <w:sz w:val="26"/>
                <w:lang w:val="ru-RU"/>
              </w:rPr>
              <w:t>объекта</w:t>
            </w:r>
          </w:p>
        </w:tc>
      </w:tr>
      <w:tr w:rsidR="00264419">
        <w:trPr>
          <w:trHeight w:val="438"/>
        </w:trPr>
        <w:tc>
          <w:tcPr>
            <w:tcW w:w="10207" w:type="dxa"/>
            <w:gridSpan w:val="6"/>
          </w:tcPr>
          <w:p w:rsidR="00264419" w:rsidRDefault="00065BCB">
            <w:pPr>
              <w:pStyle w:val="TableParagraph"/>
              <w:spacing w:before="152"/>
              <w:ind w:left="72" w:right="0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2"/>
                <w:sz w:val="21"/>
              </w:rPr>
              <w:t xml:space="preserve"> </w:t>
            </w:r>
            <w:r>
              <w:rPr>
                <w:sz w:val="21"/>
              </w:rPr>
              <w:t>МСК-70, зона 2</w:t>
            </w:r>
          </w:p>
        </w:tc>
      </w:tr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0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0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760339.32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2267394.16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760372.06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2267426.99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760356.59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2267434.73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760341.67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2267442.30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760329.29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2267446.83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760329.54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2267453.52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760317.55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2267453.97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760317.41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2267450.33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760290.62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2267460.28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760272.32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2267465.34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760259.51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2267468.74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760238.79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2267470.84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760225.39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2267470.53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760183.43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2267464.36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760123.07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2267451.00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760073.42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2267442.96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759709.31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2267352.73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759531.36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2267312.13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759520.68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2267306.76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759517.96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2267317.61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759492.74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2267311.26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759495.47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2267300.42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22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14"/>
              </w:rPr>
            </w:pPr>
          </w:p>
        </w:tc>
      </w:tr>
    </w:tbl>
    <w:p w:rsidR="00264419" w:rsidRDefault="00264419">
      <w:pPr>
        <w:rPr>
          <w:sz w:val="14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lastRenderedPageBreak/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759494.14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2267300.00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759483.74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2267300.40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759248.43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2267238.06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759208.17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2267228.52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759165.26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2267221.05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759129.84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2267219.31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759106.42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2267220.96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759048.57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2267234.59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759045.97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2267232.86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759048.97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2267242.13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759024.24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2267250.13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759020.90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2267239.84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759011.87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2267245.47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758908.07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2267284.02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758896.26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2267285.05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758900.50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2267296.43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758876.14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2267305.51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758872.70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2267296.28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758863.47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2267303.52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758845.80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2267310.57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758833.58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2267310.97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758834.34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2267313.01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758836.33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2267313.63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758834.79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2267314.20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758837.15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2267320.53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lastRenderedPageBreak/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758812.78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2267329.61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758810.09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2267323.35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758783.09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2267333.34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758728.61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2267350.63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758692.32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2267366.32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758680.09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2267367.12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758683.53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2267376.35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758659.17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2267385.43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758655.45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2267375.45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758645.45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2267382.03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758566.68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2267403.57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758521.71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2267422.16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758509.61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2267423.85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758512.32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2267432.42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758487.61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2267440.49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758484.34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2267430.17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758477.59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2267432.19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758475.56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2267437.09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758433.57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2267446.62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758364.60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2267473.93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758352.54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2267472.99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758355.70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2267482.97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758330.92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2267490.83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758328.22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2267482.31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758318.50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2267489.46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lastRenderedPageBreak/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758184.64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2267521.83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758145.23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2267536.96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758136.59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2267542.58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758117.85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2267552.18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758101.61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2267567.19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758095.57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2267576.49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758082.61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2267589.64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758075.89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2267607.67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758071.13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2267614.35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758034.31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2267591.07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758043.20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2267575.22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758061.25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2267552.14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758095.56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2267519.11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758123.68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2267506.22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758174.16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2267492.26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758193.92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2267479.74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758218.48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2267476.17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758303.99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2267444.72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758309.81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2267444.13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758304.06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2267425.99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758340.28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2267414.50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758345.34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2267430.45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758349.70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2267426.78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758363.62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2267423.07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5" w:right="779"/>
              <w:rPr>
                <w:sz w:val="21"/>
              </w:rPr>
            </w:pPr>
            <w:r>
              <w:rPr>
                <w:sz w:val="21"/>
              </w:rPr>
              <w:t>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758380.90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2267422.64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lastRenderedPageBreak/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0" w:right="954"/>
              <w:jc w:val="righ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902"/>
              <w:jc w:val="right"/>
              <w:rPr>
                <w:sz w:val="21"/>
              </w:rPr>
            </w:pPr>
            <w:r>
              <w:rPr>
                <w:sz w:val="21"/>
              </w:rPr>
              <w:t>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758395.43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2267412.63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902"/>
              <w:jc w:val="right"/>
              <w:rPr>
                <w:sz w:val="21"/>
              </w:rPr>
            </w:pPr>
            <w:r>
              <w:rPr>
                <w:sz w:val="21"/>
              </w:rPr>
              <w:t>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758424.16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2267401.01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758455.28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2267395.88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758468.20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2267396.82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758465.00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2267386.73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758501.22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2267375.24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758503.57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2267382.65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758507.65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2267379.80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758548.39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2267366.49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758582.96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2267358.81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758630.87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2267339.82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758636.81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2267339.86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758633.89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2267332.00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758669.49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2267318.73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758672.44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2267326.62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758676.31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2267323.41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758733.50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2267301.41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758782.52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2267280.01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758788.16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2267279.62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758785.10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2267271.40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758820.70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2267258.13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758824.21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2267267.53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758828.94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2267264.31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758846.48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2267257.97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0" w:right="849"/>
              <w:jc w:val="right"/>
              <w:rPr>
                <w:sz w:val="21"/>
              </w:rPr>
            </w:pPr>
            <w:r>
              <w:rPr>
                <w:sz w:val="21"/>
              </w:rPr>
              <w:t>122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758852.10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2267258.19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lastRenderedPageBreak/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758849.53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2267251.29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758885.14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2267238.02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758888.28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758892.83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2267242.88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758953.56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2267222.76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758996.60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2267204.46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759003.51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2267203.91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759000.57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2267194.84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759036.72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2267183.13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759038.92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2267189.92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759083.19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2267183.79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759168.89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2267185.15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759226.37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2267195.73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759353.30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2267228.12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759363.80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2267227.32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759394.16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2267234.86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759403.02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2267240.41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759493.94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2267259.85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759499.34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2267263.00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759501.61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2267253.99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759538.46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2267263.26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759536.22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2267272.16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759541.44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2267271.96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759572.60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2267282.16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760015.31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2267396.23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lastRenderedPageBreak/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760189.90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2267438.16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760208.32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2267447.39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760217.98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2267445.56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760224.91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2267447.78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760243.26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2267448.30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760263.21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2267444.84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760273.75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2267446.82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760314.65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2267430.27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760315.51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2267419.81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760327.51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2267419.92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760327.47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2267423.50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760333.10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2267422.85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760340.22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2267419.29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760343.32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2267416.37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760344.12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2267412.53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760341.81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2267407.78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760333.16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2267399.92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" w:right="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760339.32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2267394.16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757957.45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2267712.00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757994.92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2267735.62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757975.28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2267762.63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757948.42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2267780.23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757916.31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2267787.87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757891.64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2267787.69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757850.70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2267772.39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757835.47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2267772.89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757823.97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2267783.02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757816.07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2267795.77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757812.81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2267812.18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757813.89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2267821.37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757811.05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2267821.88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757812.98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2267824.46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757814.73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2267834.60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757828.62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2267844.63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757838.30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2267868.93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757833.24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2267886.96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757817.71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2267907.95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757798.91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2267930.33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757793.21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2267935.73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757780.40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2267944.94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757757.89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2267910.74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757760.45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2267909.28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757763.03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2267907.81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757769.66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2267917.97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757770.43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2267917.47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757775.56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2267919.93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757781.64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2267918.02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757796.50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2267897.13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757797.38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2267884.83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757795.83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2267875.41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757796.19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2267867.18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757783.65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2267848.73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757781.11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2267833.79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757777.26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2267821.88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757775.30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2267803.40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757795.84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2267765.92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757805.49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2267754.93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757837.84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2267730.96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757853.06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2267724.16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757880.37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2267718.12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757905.80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2267727.51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757925.00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2267730.42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757938.06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2267727.88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757952.78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2267716.86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757957.45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2267712.00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755714.13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2269162.55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755733.67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2269185.22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755728.79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2269189.25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755724.82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2269184.45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755722.37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2269186.53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755721.08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2269187.63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755711.09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2269197.25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755692.08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2269212.29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755668.97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2269233.09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755674.08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2269235.03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755669.46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2269247.18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755658.18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2269242.90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755650.93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2269250.85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755627.77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2269269.60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755580.59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2269306.66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755577.94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2269308.93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755569.81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2269315.57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755575.19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2269317.61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755570.58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2269329.77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755558.09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2269325.02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755549.08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2269332.30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755537.47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2269341.18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755515.37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2269360.90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755487.40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2269380.68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755415.32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2269428.88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755406.95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2269434.36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755410.66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2269440.09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755399.75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2269447.16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755395.92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2269441.25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755387.63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2269446.84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755376.34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2269452.29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755302.63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2269478.16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755193.41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2269521.20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755184.11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2269524.88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755186.12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2269530.25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755173.94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2269534.81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755171.97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2269529.53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755162.57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2269532.94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755135.36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2269542.55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755017.45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2269585.56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755007.75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2269588.06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755009.74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2269594.04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754997.41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2269598.14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754995.46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2269592.30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754958.44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2269604.06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754922.54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2269616.41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754888.95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2269628.78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754814.16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2269657.64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754806.15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2269660.92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754804.93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2269661.52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754807.04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2269667.38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754794.80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2269671.78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754792.92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2269666.55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754783.49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2269669.87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754688.58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2269704.00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754644.14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2269720.43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754607.79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2269733.23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754564.08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2269750.88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754549.56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2269755.37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754542.11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2269758.92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754514.68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2269768.56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754504.33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2269771.80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754506.74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2269778.42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754494.52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2269782.86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754492.12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2269776.25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754480.12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2269780.46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754480.41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2269781.27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754420.58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2269803.89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754393.74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2269812.99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754384.28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2269817.69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754251.24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2269866.44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754201.33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2269885.96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754189.88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2269890.10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754191.75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2269895.48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754179.47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2269899.74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754177.58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2269894.31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754141.22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2269905.17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754126.86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2269908.72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754120.20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2269909.58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754119.91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2269908.03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754107.30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2269910.19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754098.19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2269914.21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754092.44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2269915.39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754087.21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2269917.16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754077.47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2269918.21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754063.66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2269923.11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754062.41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2269934.71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754049.49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2269933.32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754050.21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2269926.56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754042.24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2269928.56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754033.75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2269933.55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754031.62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2269934.29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754032.26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2269936.02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754025.19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2269938.70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754017.33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2269942.36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754007.85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2269944.83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753989.89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2269954.98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753956.19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2269971.80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753844.03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2270011.19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753759.78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2270043.02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753738.82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2270049.24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753675.69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2270073.58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753655.93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2270079.07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753584.25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2270105.30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753572.12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2270111.25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753543.55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2270122.51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753528.99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2270126.52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753531.16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2270132.41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753525.93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2270134.34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753527.45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2270141.93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753527.80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2270170.76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753518.01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2270171.92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753510.36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2270140.09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753504.02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2270142.43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753501.72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2270135.48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753451.92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2270154.54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753436.88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2270159.59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753422.19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2270164.81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753423.68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2270169.35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753415.67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2270172.11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753421.82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2270205.16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753412.34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2270207.99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753400.65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2270180.37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753398.84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2270177.89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753393.09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2270179.87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753394.47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2270183.68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753382.24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2270188.10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753379.86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2270181.52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753365.86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2270186.42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753287.76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2270215.20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753238.77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2270234.47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753201.43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2270250.10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753164.53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2270263.34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753094.15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2270289.86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753094.42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2270290.58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753063.73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2270300.99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753053.62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2270303.31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753052.41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2270305.03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753051.46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2270308.04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753051.64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2270311.18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753054.53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2270334.03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753045.27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2270336.64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753036.40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2270317.80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753034.68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2270315.09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753032.13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2270313.14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753029.06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2270312.17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753020.01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2270315.82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752997.69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2270324.26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752988.37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2270327.92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752990.20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2270333.35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752977.88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2270337.50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752976.07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2270332.16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752966.52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2270335.10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752810.83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2270389.07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752800.43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2270393.29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752791.15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2270397.05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752792.96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2270402.32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752780.67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2270406.54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752778.93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2270401.47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752769.40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2270404.52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752766.21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2270405.73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752732.28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2270415.48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752692.70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2270429.62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752679.35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2270433.75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752670.95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2270436.87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752662.80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2270442.58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752652.00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2270447.67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752640.28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2270454.42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752634.50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2270458.31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752627.65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2270463.44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752618.56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2270467.55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752599.54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2270484.20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752589.39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2270491.05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752581.03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2270498.17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752567.55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2270508.42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752566.45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2270507.13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752551.29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2270523.10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752547.32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2270526.33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752551.40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2270531.48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752541.21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2270539.55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752536.92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2270534.14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752533.96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2270536.97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752534.79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2270537.99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752530.27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2270541.85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752528.20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2270543.81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752512.69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2270555.22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752498.61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2270566.72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752492.83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2270574.54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752487.58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2270580.60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752478.87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2270586.88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752444.53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2270622.29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752415.13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2270655.52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752399.80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2270671.06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752381.68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2270688.53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752336.55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2270725.06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752327.55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2270734.94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752315.94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2270745.35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752296.25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2270761.09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752206.77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2270848.42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752183.14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2270873.64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752172.29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2270884.10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752165.04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2270890.99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752168.84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2270895.25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752159.14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2270903.90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752155.19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2270899.48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752119.38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2270929.85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752114.76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2270933.34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752099.54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2270949.25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752078.42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2270967.84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752023.03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2271018.28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751991.83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2271048.74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751973.75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2271066.62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751961.32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2271077.45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751931.43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2271103.45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751891.42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2271139.83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751895.37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2271144.10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751885.82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2271152.93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751881.65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2271148.42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751861.74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2271165.06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751840.19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2271185.16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751817.96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2271209.24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751782.53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2271244.02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751758.54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2271263.87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751719.71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2271301.13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751686.86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2271332.62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751649.88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2271369.71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751624.18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2271390.80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751612.22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2271402.34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751581.41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2271426.57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751574.55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2271429.08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751560.02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2271438.91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751556.63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2271441.52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751550.41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2271449.42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751543.14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2271455.99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751532.95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2271463.40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751531.95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2271464.58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751536.23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2271466.71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751527.28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2271487.71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751517.17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2271483.19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751515.35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2271482.64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751510.61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2271486.34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751490.86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2271507.09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751489.93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2271509.41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751490.22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2271511.89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751509.42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2271545.69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751502.17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2271551.91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751474.14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2271527.77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751471.82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2271526.51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751469.19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2271526.17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751460.28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2271530.17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751427.16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2271570.78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751409.68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2271589.75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751404.58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2271597.44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751366.56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2271631.84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751332.20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2271664.02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751331.40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2271661.64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751311.39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2271682.72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751310.69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2271683.34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751320.73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2271684.06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751319.80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2271697.06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751296.86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2271695.41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751275.03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2271712.81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751275.88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2271713.77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751256.09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2271733.42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751237.69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2271750.20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751220.65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2271768.63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751204.73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2271783.68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751184.34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2271800.85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751174.52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2271809.57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751163.30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2271821.26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751161.55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2271819.52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751082.93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2271895.06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751074.27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2271902.06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751067.13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2271906.65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751041.16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2271918.96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751026.69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2271927.22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751022.16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2271930.79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751016.16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2271939.74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751001.90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2271950.67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751006.46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2271952.72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751001.11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2271964.57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750990.50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2271959.78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750982.43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2271966.17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750976.92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2271971.15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750977.67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2271971.74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750975.24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2271975.62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750967.56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2271984.00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750960.67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2271995.53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499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750955.47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2272003.40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750947.99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2272013.45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750936.77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2272025.93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750920.71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2272040.17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750856.06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2272085.29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750822.90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2272107.78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750742.46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2272136.25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750697.86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2272139.84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750669.31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2272143.33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750659.37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2272144.44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750659.93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2272151.25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750646.97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2272152.31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750646.40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2272145.34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750636.40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2272145.75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750571.15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2272152.67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750512.63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2272156.30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750432.87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2272163.63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750423.63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2272162.44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750423.82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2272166.11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750417.99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2272166.41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750412.50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2272203.68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750402.76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2272203.57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750398.42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2272170.35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750397.05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2272167.50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750393.06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2272167.70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750392.86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2272165.33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750385.55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2272165.94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750375.23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2272165.61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750368.23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2272164.72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750319.51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2272150.97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750319.72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2272150.04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750303.24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2272145.71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750301.88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2272145.45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750291.62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2272148.04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750271.54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2272146.47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750261.90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2272142.07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750246.48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2272143.14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750232.32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2272147.70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750227.97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2272150.11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750219.08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2272157.65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750215.74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2272157.98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750218.95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2272168.01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750200.85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2272173.80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750197.04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2272161.88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750192.58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2272162.92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750180.09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2272154.60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750166.47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2272149.32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750160.18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2272149.14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750154.64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2272150.81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750154.73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2272151.89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750151.49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2272153.66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750145.19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2272154.59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750132.14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2272158.03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750122.31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2272158.67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750068.30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2272180.96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750057.81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2272185.86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750051.32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2272188.36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750042.70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2272190.64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750042.91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2272191.92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750036.75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2272192.54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750034.43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2272196.14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750030.71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2272222.92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750021.00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2272222.98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750017.54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2272201.09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750017.26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2272199.89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750016.27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2272197.63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750013.86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2272194.84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750009.08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2272195.32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750008.99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2272193.96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749999.82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2272194.58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749885.56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2272205.76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749875.61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2272206.80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749876.19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2272212.61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749863.25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749862.68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2272208.08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749852.70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2272208.86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749837.99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2272209.89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749736.59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2272221.69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749682.32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2272231.70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749654.76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2272237.64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749618.56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2272251.25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749604.99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2272259.12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749585.73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2272271.99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749472.10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2272363.12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749462.28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2272371.51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749461.18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2272376.01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749469.32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2272384.83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749464.69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2272389.10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749473.30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2272403.25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749466.24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2272409.61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749454.15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2272400.23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749449.04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2272404.95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749440.22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2272395.40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749443.68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2272392.20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749439.20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2272391.33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749423.25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2272404.14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749356.61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2272462.03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749349.15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2272468.71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749352.91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2272473.45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749342.72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2272481.53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599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749339.33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2272477.25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749330.09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2272484.58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749320.21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2272491.26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749318.13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2272493.90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749317.54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2272496.37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749318.63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2272500.40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749330.17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2272514.17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749298.06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2272541.24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749287.14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2272528.29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749284.85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2272526.52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749282.06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2272525.74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749279.18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2272526.06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749274.85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2272529.23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749261.11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2272541.70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749182.14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2272608.64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749162.62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2272623.93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749142.30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2272638.79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749137.31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2272642.89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749131.36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2272647.78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749131.97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2272648.52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749106.56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2272674.28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749100.37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2272680.64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749099.68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2272679.84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749098.47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2272678.44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749078.05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2272691.65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749063.57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2272705.40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749050.97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2272719.04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749049.93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2272720.38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749053.92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2272729.86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749041.94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2272734.90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749040.03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2272730.38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749028.17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2272741.12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749010.15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2272756.23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748990.11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2272768.00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748967.65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2272784.46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748968.42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2272785.48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748953.32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2272801.77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748934.08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2272815.39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748908.59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2272830.90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748908.09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2272830.26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748894.49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2272840.83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748874.72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2272852.30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748865.23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2272861.71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748866.48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2272863.57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748856.88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2272871.51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748853.38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2272874.57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748844.19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2272880.14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748831.73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2272889.02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748829.93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2272893.90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748836.07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2272900.17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748826.77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2272909.26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748821.91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2272904.29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748816.56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2272907.90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748808.80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2272911.19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748789.18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2272921.22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748784.11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2272924.06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2272931.41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748782.21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2272938.72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748779.87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2272941.21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748796.10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2272960.61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748789.53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2272967.82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748768.33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2272952.93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748765.54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2272955.34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748756.00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2272955.30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748750.76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2272959.77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748706.58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2273010.47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748711.33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2273014.76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748702.61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2273024.40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748698.14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2273020.35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748692.22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2273028.48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748682.80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2273039.22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748479.53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2273205.88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748415.22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2273260.46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748384.05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2273286.90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748356.88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2273307.62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748333.99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2273323.54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748333.51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2273323.00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748317.05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2273337.28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748313.61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2273341.44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748317.59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2273354.04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748305.20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2273357.96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748303.27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2273351.88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748299.34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2273355.43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748283.89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2273366.29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748269.81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2273375.03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748240.16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2273401.66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748201.16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2273433.15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748181.09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2273448.01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748170.80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2273461.80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748175.00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2273470.89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748163.20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2273476.34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748160.26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2273469.99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748155.18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2273472.43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748155.71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2273473.07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748125.98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2273498.90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748063.61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2273551.02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748055.33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2273558.28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747971.21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2273627.31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747849.25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2273731.13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747733.52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2273833.63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699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747670.38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2273886.77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747662.61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2273893.07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747666.01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2273897.30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747655.88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2273905.45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747652.12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2273900.78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747644.23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2273906.92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747567.51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2273969.27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747537.68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2273992.32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747514.10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2274013.80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747484.42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2274039.64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747476.98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2274046.34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747480.90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2274051.03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747470.91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2274059.36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747467.32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2274055.05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747459.80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2274061.65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747437.63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2274079.89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747420.01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2274097.14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747354.87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2274148.48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747284.85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2274207.78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747267.01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2274222.45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747254.91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2274232.04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747254.40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2274234.07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747254.63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2274237.20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747266.53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2274258.56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747258.85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2274264.41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747243.21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2274249.68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747231.49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2274258.34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747228.15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2274253.82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747220.05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2274259.69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747144.22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2274314.20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747116.52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2274327.58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747081.66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2274346.81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747081.17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2274345.93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747080.14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2274346.52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747077.07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2274361.85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747064.33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2274359.30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747065.49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2274353.50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747017.15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2274377.77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746972.86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2274399.20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746942.39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2274415.20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746926.74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2274423.91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746898.00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2274437.75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746884.27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2274443.21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746874.77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2274446.17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746852.82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2274455.37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746854.45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2274463.79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746841.69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2274466.27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746840.36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2274459.40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746801.71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2274469.45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746790.14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2274474.12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746780.14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2274476.94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746762.33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2274480.76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746755.20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2274481.90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746755.28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2274482.42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746727.58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2274486.18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746705.96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2274490.27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746706.23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2274491.97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746698.95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2274493.29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746692.99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2274494.55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746653.92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2274500.60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746576.84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2274511.91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746576.64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2274510.78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746564.72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2274512.84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746554.80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2274514.26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746546.61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2274515.73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746501.62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2274523.77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746494.57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2274525.04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746470.23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2274529.39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746432.02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2274535.92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746415.58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2274538.68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746407.50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2274540.04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746358.07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746316.61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2274556.57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746308.63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2274557.53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746258.18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2274564.88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746248.09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2274565.24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746221.59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2274567.87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746211.99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2274571.07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746194.50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2274573.69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746190.54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2274574.44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746180.76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2274574.80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746178.97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2274575.25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746184.46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2274581.47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746185.45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2274593.02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746150.78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2274596.00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746149.79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2274584.45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746152.03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2274580.80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746121.67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2274585.78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746079.46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2274592.50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746070.42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2274596.18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746060.29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2274598.47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746050.34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2274598.93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746039.45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2274602.26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746031.05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2274605.29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746015.87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2274610.76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746005.50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2274613.51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745998.10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2274614.11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52EBF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52EBF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745991.65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2274617.53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745976.66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2274622.59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745957.57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2274627.80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799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745942.97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2274628.92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745876.26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2274640.07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745840.00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2274643.13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745734.55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2274661.76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745724.63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2274663.01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745725.59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2274670.35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745712.70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2274672.04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745711.79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2274665.10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745694.01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2274667.05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745679.10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2274667.78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745650.13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2274673.51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745650.81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2274678.71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745637.92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2274680.39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745637.25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2274675.27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745619.66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2274676.28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745595.32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2274679.85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745587.29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2274681.39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745564.22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2274685.00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745546.49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2274688.31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745497.99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2274700.02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745487.14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2274701.77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745469.01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2274706.30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745403.38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2274721.72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745370.09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2274728.74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745364.21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2274729.49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745364.46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2274730.77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745357.00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2274732.19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745355.43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2274735.47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745355.05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2274737.87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745355.47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2274761.26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745345.90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2274762.82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745338.82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2274740.42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745337.41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2274737.66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745335.94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2274736.21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745332.07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2274736.95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745332.74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2274741.36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745319.88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2274743.29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745319.02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2274737.59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745267.57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2274745.26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745255.09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2274746.78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745038.09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2274784.37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745008.97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2274787.57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744956.38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2274796.64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744923.05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2274803.74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744889.81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2274810.36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744881.07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2274811.44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744871.15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2274812.84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744872.22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2274818.41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744859.45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2274820.85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744858.32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2274814.93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744848.64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2274817.54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744785.74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2274830.94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744733.52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2274837.32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744607.98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2274863.31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744571.52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2274869.86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744539.20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2274877.27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744391.38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2274903.61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744174.16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2274946.06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744164.38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2274948.17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744165.46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2274954.19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744152.66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2274956.48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744151.64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2274950.75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744141.80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2274952.53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744059.15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2274967.52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744022.97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2274973.33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743987.74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2274980.12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743987.45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2274978.81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743944.21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2274986.58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743911.63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2274993.40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743900.34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2274995.92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743861.59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2275007.12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743863.30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2275013.95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743850.68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2275017.10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743848.99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2275010.31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743817.47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2275017.21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743813.83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2275018.31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743794.14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2275025.38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743757.34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2275037.41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743705.79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2275059.32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743689.07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2275067.14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743667.21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2275078.14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743669.79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2275084.23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743657.83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2275089.31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743655.10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2275082.88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743642.59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2275086.66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743625.97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2275092.82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743602.59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2275105.04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743542.18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2275131.51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743540.12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2275133.43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743538.88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2275135.95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743538.64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2275138.76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743539.05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2275140.59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743539.42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2275141.46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743551.75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2275177.84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743542.58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2275181.85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743522.35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2275145.35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743519.50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2275143.46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743516.16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2275142.73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743512.77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2275143.26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743492.21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2275151.32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899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743470.01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2275162.57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743467.46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2275163.27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743467.81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2275164.07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743458.84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2275172.89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743451.77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2275178.57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743419.46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2275199.95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743398.88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2275211.28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743398.33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2275210.62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743384.71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2275232.20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743378.08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2275238.36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743370.41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2275244.78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743374.74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2275250.27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743364.55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2275258.33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743359.75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2275252.27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743350.99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2275257.31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743347.65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2275260.06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743340.78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2275261.34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743325.85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2275270.53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743326.00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2275270.72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743307.19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2275291.74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743285.69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2275306.47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743277.46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2275315.24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743260.65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2275332.78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743234.71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2275351.72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743213.79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2275370.87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743207.30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2275378.72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743209.92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2275381.91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743199.88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2275390.17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743197.02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2275386.68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743192.00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2275388.89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743183.85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2275394.13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743171.79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2275403.36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743159.81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2275410.28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743135.71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2275437.22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743138.41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2275440.54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743128.31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2275448.72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743125.40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2275445.14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743117.16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2275450.86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743066.61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2275495.19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743057.51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2275505.11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743050.35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2275507.64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743030.96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2275522.10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743011.04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2275538.02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742987.70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2275557.18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742979.10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2275562.62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742959.68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2275577.77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742941.76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2275595.10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742929.15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2275604.90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742919.90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2275609.43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742888.58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2275632.95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742888.19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2275632.50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742880.48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2275638.76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742861.65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2275655.55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742839.63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2275672.97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742783.94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2275718.96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742745.70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2275749.88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742748.52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2275751.46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742753.96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2275768.42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742754.43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2275769.91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742750.35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2275771.19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742729.33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2275777.76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742725.34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2275765.44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742703.13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2275781.78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742682.06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2275796.02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742661.26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2275805.83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742633.00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2275829.55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742618.40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2275842.33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742593.73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2275861.42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742581.58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2275873.31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742573.04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2275877.71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742555.48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2275895.54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742548.11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2275903.32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742543.18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2275907.12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742525.58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2275917.85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742503.48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2275933.19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742502.06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2275931.29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742484.28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2275949.10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742465.73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2275961.61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742452.32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2275968.50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742444.77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2275974.29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742439.80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2275979.11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742416.23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2275999.58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742406.28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2276006.31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742389.25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2276020.21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742390.05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2276021.23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742384.87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2276027.53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742273.10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2276117.59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742169.24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2276201.28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742135.16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2276231.71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742133.91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2276230.31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742124.07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2276238.99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742097.27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2276261.38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742095.86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2276264.43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742095.96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2276268.87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742097.51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2276271.85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742110.03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2276293.60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742102.32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2276299.55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742081.64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2276279.63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742078.06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2276278.50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742074.32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2276278.82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999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742072.02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2276279.81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742063.27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2276286.38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742052.22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2276300.02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742040.71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2276310.60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742032.59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2276316.44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742036.39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2276321.42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742026.06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2276329.32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742020.89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2276322.55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742014.23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2276324.36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742010.91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2276329.20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742006.21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2276334.18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741976.79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2276360.94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741967.06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2276366.82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741950.61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2276376.88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741950.32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2276376.56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741947.63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2276379.73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741939.74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2276387.13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741916.45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2276405.98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741903.62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2276414.05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741904.48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2276415.24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741865.80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2276442.22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741839.71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2276462.47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741813.37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2276480.14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741809.66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2276482.37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741809.07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2276481.54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741804.43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2276484.75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741808.24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2276490.48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741797.42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2276497.68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741793.66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2276492.03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741770.38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2276507.89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741758.71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2276517.17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741738.82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2276531.91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741711.22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2276556.04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741701.85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2276565.24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741695.17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2276569.82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741683.29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2276581.16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741681.47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2276583.40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741675.08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2276591.12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741679.72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2276596.11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741670.21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2276604.97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741666.07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2276600.52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741658.54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2276607.11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741648.66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2276616.84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741629.23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2276633.70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741617.54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2276643.11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741592.28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2276666.84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741563.00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2276699.86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741558.19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2276704.77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741551.11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2276711.84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741555.89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2276716.79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741546.53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2276725.81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741541.89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2276721.00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741527.45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2276733.24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741522.97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2276738.44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741507.78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2276754.06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741506.17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2276756.64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741488.52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2276775.39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741474.60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2276785.72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741461.42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2276798.07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741443.42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2276812.65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741411.87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2276840.21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741395.95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2276855.34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741397.05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2276856.58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741369.17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2276886.61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741344.24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2276905.16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741343.81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2276904.69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741343.35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2276905.33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741311.27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2276935.81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741282.33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2276962.04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741212.20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2277029.04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741054.08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2277177.40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741046.45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2277183.13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741037.75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2277188.40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741028.60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2277192.82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741018.84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741008.28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2277199.19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740949.28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2277207.58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740936.21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2277213.68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740928.61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2277216.21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740921.82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2277219.36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740913.79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2277224.39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740896.20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2277237.31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740892.47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2277241.78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740890.06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2277247.21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740899.74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2277247.93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740901.52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2277246.06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740909.85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2277253.99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740879.86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2277285.50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740871.53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2277277.57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740873.29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2277275.72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740872.11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2277266.10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740866.72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2277268.97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740860.94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2277274.69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740826.74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2277310.74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740822.64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2277319.84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740817.90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2277325.28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740814.46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2277331.03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740806.87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2277337.45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740788.21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2277372.48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740783.18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2277379.92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1099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740776.93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2277386.11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740777.80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2277386.87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740768.67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2277401.63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740763.12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2277406.99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740760.48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2277408.66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740758.85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740757.62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2277410.38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740757.62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2277411.43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740753.68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740750.71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2277419.22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740738.02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2277434.79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740721.55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2277452.53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740708.19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2277464.52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740691.86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2277486.26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740690.21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2277489.07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740687.37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2277495.72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740681.54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2277504.42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740678.79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2277509.48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740673.71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2277514.49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740670.70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2277516.39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740660.58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2277534.48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740653.27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2277550.50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740646.37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2277560.41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740629.26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2277580.26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740629.73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2277584.37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740631.28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2277587.06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740633.89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2277589.86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740657.67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2277569.66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740661.91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2277573.74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740644.60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2277596.50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740642.06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2277598.67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740659.88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2277618.18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740653.37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2277625.82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740644.15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2277618.54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740645.21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2277617.58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740641.14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2277613.12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740639.36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2277614.74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740637.64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2277613.24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2277614.44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740615.81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2277632.18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740600.79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2277618.54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740598.20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2277617.74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740595.50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2277617.97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740592.39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2277619.77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740525.42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2277690.63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740491.14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2277723.09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740453.81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2277757.05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740416.30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2277788.07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740378.33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2277825.03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740382.80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2277830.08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740373.05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2277838.69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740368.68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2277833.74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740343.71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2277856.72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740322.88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2277876.99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740299.42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2277897.17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740291.99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2277905.48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740264.37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2277929.48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740254.63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2277938.75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740247.54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2277945.82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740251.62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2277950.35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740241.96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2277959.05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740238.05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2277954.71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740230.60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2277961.38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740051.23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2278127.18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740044.20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2278134.32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740048.29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2278138.86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740038.64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2278147.56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740034.90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2278143.42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740027.66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2278150.32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740014.28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2278163.14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739998.61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2278176.56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739967.42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2278202.54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739939.26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2278229.20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739897.41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2278272.73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739849.66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2278318.11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739842.67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2278325.28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739846.66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2278329.53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739837.18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2278338.43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739833.18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2278334.16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739825.84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2278340.95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739814.49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2278351.75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739791.65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2278375.98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739750.17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2278411.61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739695.54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2278462.22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739648.72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2278504.40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739553.13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2278595.86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739520.84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2278623.84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739461.52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2278680.09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739403.66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2278736.72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739399.06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2278743.30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739367.71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2278773.29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739360.61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2278780.34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739364.33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2278784.49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739354.65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2278793.17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739351.19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2278789.31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739343.68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2278796.45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739288.10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2278845.84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739280.75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2278852.62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739285.13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2278857.22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739275.71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2278866.19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1199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739270.93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2278861.16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739269.08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2278862.65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739269.49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2278863.13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739264.01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2278868.40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739204.96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2278923.26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739166.24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2278960.02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739158.20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2278966.84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739162.57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2278969.50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739155.80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2278980.60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739146.83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2278975.13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739139.65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2278980.90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739140.26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2278982.84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739088.80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2279025.05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739065.22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2279040.02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739052.57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2279044.16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739051.90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2279042.91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739031.56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2279057.23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739034.11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2279060.07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739024.44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2279068.77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739019.78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2279063.58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739012.65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2279068.66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739006.26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2279071.21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739004.22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2279073.48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739003.19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2279076.37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739003.64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2279080.40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739005.29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2279082.98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739021.28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2279102.43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739031.93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2279121.10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739024.50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2279127.11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739008.45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2279112.81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738989.87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2279090.58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738986.57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2279089.25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738983.00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2279089.20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738979.66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2279090.44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738978.20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2279091.67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738970.25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2279101.35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738962.60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2279107.56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738952.95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2279122.71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738957.01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2279124.77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738951.12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2279136.36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738945.00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2279133.25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738927.66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2279152.54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738879.73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2279210.93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738850.42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2279238.11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738845.23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2279241.65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738827.35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2279250.10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738801.13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2279277.13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738797.20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2279279.17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738800.84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2279285.20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738789.70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2279291.92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738786.13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2279285.99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738781.26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2279291.02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738771.46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2279296.56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738762.15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2279303.32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738754.17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2279309.94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738742.47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2279321.16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738734.21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2279327.12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738729.02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2279333.03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738730.24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2279333.89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738726.20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2279341.63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738723.84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2279343.73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738719.42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2279352.90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738705.56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2279367.36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738667.02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2279401.31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738607.60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2279450.91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738576.09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2279473.10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738575.17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2279471.94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738564.12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2279480.17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738547.32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2279499.01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738539.38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2279505.28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738543.35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2279512.23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738532.06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2279518.68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738528.34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2279512.75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738509.68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2279524.12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738481.55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2279549.31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738455.70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2279571.19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738446.49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2279580.64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738447.40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2279581.72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738408.69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2279618.18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738322.03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2279690.76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738282.32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2279722.97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738252.77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2279748.32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738179.34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2279810.68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738135.82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2279850.14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738113.02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2279868.78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738093.15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2279885.23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738085.36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2279891.52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738088.86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2279896.43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738078.27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2279903.98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738075.00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2279899.39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738066.99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2279905.38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738030.46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2279933.69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737829.70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2280107.02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737822.10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2280113.51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737826.15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2280118.39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737816.15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2280126.69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737812.15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2280121.88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737804.44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2280128.25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737730.19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2280191.42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737643.08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2280261.57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1299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737623.01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2280277.02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737590.57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2280304.22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737527.61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2280357.02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737471.46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2280406.21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737432.93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2280438.03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737403.43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2280465.58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737396.15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2280472.46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737399.85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2280476.77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737389.99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2280485.24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737386.34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2280480.99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737378.58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2280487.31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737318.83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2280537.85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737311.17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2280544.28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737314.84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2280548.95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737304.63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2280556.99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737301.05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2280552.44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737293.17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2280558.61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737237.24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2280604.38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737229.66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2280610.92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737233.51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2280615.72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737223.37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2280623.85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737219.57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2280619.12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737211.64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2280625.22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737185.51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2280646.21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737176.13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2280656.94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737117.16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2280708.56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737108.60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2280715.23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737106.80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2280718.34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737106.26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2280720.68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737106.48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2280724.27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737107.86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2280723.01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737115.95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2280731.87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737113.80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2280733.83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737115.77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2280735.99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737123.87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2280750.21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737116.99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2280756.48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737103.33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2280746.84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737101.61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2280744.95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737099.64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2280746.75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737091.55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2280737.89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737093.10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2280736.47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737089.45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737085.60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2280735.33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737083.15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2280736.13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737042.82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2280767.48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736987.44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2280806.82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736978.41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2280815.62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736972.88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2280824.64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736961.65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2280834.72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736954.41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2280838.84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736952.72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2280840.00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736957.89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2280845.54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736948.38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2280854.41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736943.61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2280849.29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736935.25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2280858.22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736881.38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2280902.08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736882.72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2280903.50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736862.26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2280922.95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736855.32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2280928.70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736847.81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2280936.18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736826.04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2280958.35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736818.76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2280965.23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736823.41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2280970.75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736813.46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2280979.12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736808.96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2280973.77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736801.17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2280980.04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736788.15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2280990.55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736768.94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2281006.56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736747.27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2281020.20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736702.03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2281055.15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736687.53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2281067.36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736657.52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2281091.58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736635.03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2281111.33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736603.28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2281137.19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736582.81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2281154.84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736567.45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2281168.50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736538.83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2281194.55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736531.29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2281201.12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736535.84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2281206.62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736525.82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2281214.91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736521.36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2281209.52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736513.77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2281216.03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736507.20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2281221.47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736496.83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2281228.04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736466.26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2281244.36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736458.91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2281250.94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736447.26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2281258.03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736439.71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2281263.46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736438.46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2281261.86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736428.82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2281270.13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736429.61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2281270.94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736414.57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2281289.17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736406.78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2281295.47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736386.67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2281322.05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736366.64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2281344.28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736215.62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2281473.13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736183.17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2281499.69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736125.20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2281549.72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736104.08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2281570.26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736037.04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2281626.18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1399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736010.89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2281649.68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735961.55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2281691.70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735954.06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2281698.34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735957.91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2281703.12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735947.78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2281711.27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735944.13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2281706.74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735936.34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2281713.01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735912.75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2281731.64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735832.06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2281799.32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735808.19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2281820.81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735780.12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2281845.39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735767.48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2281856.75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735751.73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2281870.24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735733.35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2281886.10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735709.64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2281905.69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735689.54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2281917.15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735688.95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2281916.40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735663.86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2281939.50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735668.11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2281944.94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735657.86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2281952.94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735653.56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2281947.42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735645.90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2281953.31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735646.46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2281954.00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735602.93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2281993.10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735575.02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2282020.37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735512.77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2282071.00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735507.04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2282074.85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735506.47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2282077.99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735506.76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2282080.11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735507.59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2282082.09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735514.87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2282094.84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735521.19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2282112.97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735513.00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2282117.66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735501.33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2282104.40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735495.38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2282094.42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735492.93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2282092.63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735490.00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2282091.85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735487.98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2282091.94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735484.51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2282095.11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735469.14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2282109.58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735444.66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2282134.08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735433.20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2282145.10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735425.79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2282151.82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735429.47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2282155.95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735419.76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2282164.59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735415.91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2282160.27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735408.15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2282166.59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735277.29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2282276.44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735230.25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2282317.80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735216.49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2282329.11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735173.47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2282365.60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735148.49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2282388.60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735141.16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2282395.41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735145.18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2282400.10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735135.30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2282408.56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735131.43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2282404.04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735123.91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2282410.63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735098.80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2282433.06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735033.70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2282487.81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735022.39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2282497.66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734947.61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2282564.50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734869.92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2282632.11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734854.75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2282646.81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734828.85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2282673.78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734821.89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2282680.96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734825.99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2282685.19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734816.67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2282694.24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734812.48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2282689.93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734805.23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2282696.82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734797.47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2282704.08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734773.44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2282725.38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734725.99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2282766.24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734706.80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2282782.30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734631.06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2282847.56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734601.87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2282871.92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734559.06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2282909.57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734551.52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2282916.14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734555.55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2282920.90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734545.63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2282929.30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734541.74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2282924.70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734534.19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2282931.26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734516.96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2282945.02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734472.61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2282985.51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734436.67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2283015.87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734404.53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2283044.00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734373.58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2283072.05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734312.65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2283130.61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734254.00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2283181.43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734225.47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2283207.71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734185.02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2283247.66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734149.64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2283282.98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734122.18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2283308.95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734093.53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2283335.79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734086.13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2283342.54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734090.24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2283347.45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734080.27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2283355.80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734076.34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2283351.09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734068.72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2283357.57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734037.29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2283383.45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734010.60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2283406.89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1499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734005.34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2283411.77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734005.15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2283413.70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734005.59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2283415.66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734007.14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2283418.25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734016.66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2283429.46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734026.52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2283446.44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734019.28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2283452.60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734004.35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2283440.45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733992.75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2283427.52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733989.95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2283426.57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733989.32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2283426.57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733983.78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2283431.68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733968.50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2283443.91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733925.94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2283481.26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733860.69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2283542.92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733852.52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2283548.77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733855.96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2283552.67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733846.21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2283561.27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733842.32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2283556.87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733822.42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2283573.16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733796.88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2283597.81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733754.09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2283635.95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733720.36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2283666.17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733645.70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2283732.86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733623.86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2283750.26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733623.31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2283749.56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733618.24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2283756.42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733622.58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2283761.37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733612.81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2283769.94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733608.39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2283764.90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733607.27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2283765.46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733583.35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2283784.49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733560.49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2283806.89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733532.25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2283831.23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733512.76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2283847.17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733454.80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2283893.78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733447.18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2283902.59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733444.09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2283907.66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733444.45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2283908.25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733450.20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2283916.43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733439.56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2283923.90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733435.56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2283918.21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733433.83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2283919.91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733404.64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2283942.38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733392.83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2283955.71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733359.48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2283989.04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733329.26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2284020.00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733294.69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2284051.78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733260.37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2284084.10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733261.10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2284084.92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733218.06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2284125.32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733197.88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2284143.41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733158.65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2284177.92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733132.90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2284200.21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733121.21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2284208.57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733109.11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2284215.72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733106.75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2284217.92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733108.98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2284222.39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733105.56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2284224.02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733110.69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2284232.51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733113.85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2284236.34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733150.19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2284276.45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733119.06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2284304.65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733091.68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2284274.43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733106.39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2284260.17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733107.21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2284257.37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733106.98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2284254.47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733106.24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2284252.66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733097.74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2284242.73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733094.30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2284237.73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733091.32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2284232.45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733087.61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2284234.38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733083.71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2284226.17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733067.62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2284230.74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733055.33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2284233.16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733026.12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2284235.04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733018.28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2284237.33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732996.82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2284247.46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732975.79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2284260.63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732970.23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2284265.33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732952.32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2284282.06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732944.42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2284292.33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732937.96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2284299.71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732936.65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2284299.00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732929.33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2284312.32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732925.63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2284333.45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732910.02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2284381.93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732902.25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2284399.28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732895.72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2284411.37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732891.44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2284418.04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732892.93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2284418.02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732898.51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2284422.33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732884.08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2284441.00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732878.50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2284436.69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732878.11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2284435.08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732869.47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2284444.71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732850.68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2284467.05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732838.92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2284477.80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732830.58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2284483.52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732816.93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2284491.06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1599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732806.01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2284499.10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732806.70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2284499.80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732793.91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2284518.92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732779.55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2284536.15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732762.23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2284551.70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732742.64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2284568.87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732729.12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2284580.87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732716.64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2284593.75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732716.05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2284593.15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732713.98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732691.82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2284616.45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732686.76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2284627.36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732684.25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2284630.11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732689.59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2284634.63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732681.19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2284644.55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732674.09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2284638.66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732660.39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2284647.00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732656.60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2284650.64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732642.92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2284664.61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732622.92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2284682.50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732613.33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2284693.87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732594.78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2284712.51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732588.98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2284717.11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732530.56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2284765.09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732499.16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2284801.30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732504.17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2284809.03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732493.26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2284816.10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732489.46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2284810.24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732464.92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2284830.21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732462.43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2284836.18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732456.78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2284841.18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732429.51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2284861.57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732427.94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2284863.85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732402.37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2284891.23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732387.09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2284905.73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732337.69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2284955.38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732338.47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2284956.17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732318.53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2284976.63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732307.56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2284985.52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732294.49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2284994.13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732293.62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2284992.74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732281.19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2285000.30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732266.38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2285008.38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732260.04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2285016.14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732250.34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2285022.80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732245.49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2285027.54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732251.13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2285030.20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732245.58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2285041.96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732236.14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2285037.50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732230.93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2285043.82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732228.06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2285046.06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732224.34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2285049.21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732225.14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2285049.67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732210.34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2285081.40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732198.82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2285097.31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732190.79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2285106.60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732163.53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2285133.13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732126.08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2285166.47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732117.66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2285175.02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732082.07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2285211.60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732054.31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2285236.16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732047.30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2285242.82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731978.20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2285312.76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731971.42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2285320.14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731976.35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2285325.32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731966.94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2285334.28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731962.11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2285329.22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731954.55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2285335.77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731929.59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2285358.74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731912.29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2285376.74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731884.80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2285404.65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731870.09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2285417.06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731863.12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2285424.24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731867.51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2285428.87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731858.07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2285437.81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731854.17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2285433.70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731846.66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2285440.31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731816.49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2285470.45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731805.64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2285481.97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731734.16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2285552.11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731706.61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2285579.67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731697.19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2285589.16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731697.14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2285590.88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731697.47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2285592.56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731697.77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2285593.37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731700.11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2285591.17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731708.34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2285599.90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731705.43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2285602.64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731708.71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2285606.41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731714.83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2285616.51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731708.23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2285623.03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731698.33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2285616.64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731694.38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2285613.21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731689.18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2285618.11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731680.27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2285608.65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731683.90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2285605.22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731680.97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2285605.07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731668.04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2285617.45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731662.90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2285622.37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731556.72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2285728.22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1699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731528.36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2285756.56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731500.19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2285783.38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731493.98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2285790.77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731498.16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2285795.46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731488.45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2285804.11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731484.46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2285800.24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731477.45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2285806.79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731466.75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2285816.02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731439.85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2285837.79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731416.73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2285857.59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731407.04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2285863.16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731365.29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2285895.61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731364.61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2285894.67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731348.92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2285910.64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731354.24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2285918.59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731343.44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2285925.82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731339.53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2285920.24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731331.20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2285926.97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731324.12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2285931.11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731320.11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2285935.40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731312.11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2285941.98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731290.97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2285956.26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731273.37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2285967.01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731258.79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2285977.65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731248.38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2285984.53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731237.65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2285990.94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731225.24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2285996.70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731202.43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2286014.53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731201.84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2286027.49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731188.85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2286026.90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731189.17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2286019.97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731157.88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2286025.25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731139.19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2286035.19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731135.36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2286038.57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731138.46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2286046.01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731126.45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2286051.01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731123.78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2286044.58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731111.08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2286047.90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731087.49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2286056.00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731067.10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2286064.36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731067.90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2286066.39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731026.04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2286084.93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730946.80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2286115.82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730946.26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2286114.65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730932.34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2286121.21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730935.04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2286128.02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730922.96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2286132.81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730920.38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2286126.30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730911.19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2286130.26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730906.17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2286132.39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730882.10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2286140.51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730882.40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2286141.31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730855.38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2286152.37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730831.99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2286163.48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730813.50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2286170.89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730771.43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2286188.87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730771.03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2286187.92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730734.16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2286205.00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730724.91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2286208.78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730727.38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2286214.65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730715.41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2286219.71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730712.90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2286213.76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730703.65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2286217.58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730698.43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2286219.04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730674.79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2286227.46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730675.60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2286229.39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730664.23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2286233.99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730648.65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2286240.63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730609.49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2286257.96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730516.67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2286293.82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730456.76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2286315.80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730383.17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2286345.98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730345.37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2286359.78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730339.77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2286346.12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730386.94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2286324.35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730466.40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2286291.76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730549.67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2286259.22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730625.36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2286228.72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730664.80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2286211.23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730691.06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2286203.14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730691.26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2286203.67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730705.77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2286196.74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730704.21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2286193.05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730715.27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2286188.39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730716.75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2286191.91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730734.57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2286183.94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730755.05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2286176.13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730754.77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2286175.52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730766.34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2286169.59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730814.34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2286149.33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730861.14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2286130.14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730912.76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2286107.08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730911.65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2286104.27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730922.81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2286099.85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730923.77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2286102.28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730964.67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2286085.55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731091.08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2286036.48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731102.99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2286029.06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731106.71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2286027.40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731114.76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2286022.93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1799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731113.87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2286020.78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731124.95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2286016.17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731125.85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2286018.34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731128.88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2286015.22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731133.54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2286011.39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731150.63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2286006.94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731165.15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2286001.08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731166.16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2286003.30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731173.28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2286001.66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731189.87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2285992.48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731190.32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2285982.75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731202.30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2285983.30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731202.13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2285987.23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731217.17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2285984.74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731225.78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2285976.92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731236.01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2285971.48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731248.57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2285963.47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731254.31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2285959.16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731257.02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2285956.09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731267.90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2285950.53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731268.53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2285951.22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731277.65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2285941.36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731307.38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2285906.06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731321.76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2285894.03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731319.54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2285890.70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731329.51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2285884.03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731331.56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2285887.10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731338.15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2285882.43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731376.63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2285862.57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731398.99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2285847.89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731405.07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2285839.73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731411.76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2285834.71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731416.50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2285833.02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731420.99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2285830.85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731435.38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2285818.05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731446.03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2285809.50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731466.58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2285790.69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731471.10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2285784.46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731468.04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2285781.03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731477.00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2285773.05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731479.64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2285776.02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731490.86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2285767.85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731498.23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2285761.23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731558.50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2285701.18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731597.75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2285663.09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731623.36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2285636.91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731721.72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2285539.42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731766.47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2285496.64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731792.67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2285469.33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731803.43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2285457.21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731821.67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2285441.61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731840.54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2285420.05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731837.51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2285416.86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731846.22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2285408.60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731848.97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2285411.50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731881.63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2285381.88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731885.22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2285374.87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731883.84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2285373.42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731895.77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2285360.07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731907.12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2285349.34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731916.69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2285344.89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731936.63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2285324.27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731946.52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2285313.04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731944.61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2285311.03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731953.30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2285302.76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731954.97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2285304.50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731969.02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2285291.73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732112.96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2285152.93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732135.82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2285128.92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732164.67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2285101.37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732169.93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2285093.11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732177.95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2285084.37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732189.82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2285068.46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732196.73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2285061.44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732209.71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2285039.43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732210.83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2285040.03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732217.13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2285028.53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732213.53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2285026.83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732218.65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2285015.98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732224.03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2285018.52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732231.06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2285011.40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732243.27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2285001.53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732251.32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2284996.51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732279.05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2284981.64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732284.22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2284977.24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732283.40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2284975.85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732285.36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2284973.75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732294.54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2284967.56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732307.59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2284956.90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732315.62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2284951.40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732343.89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2284923.06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732358.67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2284909.65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732376.08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2284891.67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732411.04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2284856.67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732416.46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2284849.43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732429.90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2284836.00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732431.33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2284837.30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732443.00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2284823.35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732450.72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2284816.72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732475.08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2284787.98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1899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732472.35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2284783.77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732482.43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2284777.24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732484.59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2284780.59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732494.32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2284775.57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732499.64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2284771.59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732499.06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2284770.92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732518.25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2284750.07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732538.90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2284735.61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732557.48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2284719.85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732562.61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2284710.86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732584.44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2284689.16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732594.17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2284685.10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732610.34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2284666.74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732618.06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2284659.87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732632.72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2284649.62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732633.40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2284650.31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732655.05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2284622.44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732652.00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2284619.85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732659.75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2284610.69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732664.71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2284614.88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732669.74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2284612.11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732677.58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2284606.72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732676.24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2284605.32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732683.46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2284598.67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732699.62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2284580.45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732701.73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2284575.50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732713.77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2284558.53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732729.70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2284538.79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732736.95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2284531.36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732748.96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2284522.44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732753.01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2284518.16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732768.56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2284506.45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732794.99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2284488.33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732795.66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2284488.97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732804.77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2284473.80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732810.27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2284463.57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732822.51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2284446.70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732840.62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2284430.36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732848.42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2284424.54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732851.13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2284421.05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732853.77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2284416.49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732856.16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2284414.63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732853.72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2284412.75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732863.51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2284400.08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732866.18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2284402.14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732873.94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2284389.28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732885.29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2284366.81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732895.89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2284333.75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732900.29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2284324.36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732911.69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2284303.55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732916.71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2284292.16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732922.33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2284281.86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732927.03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2284275.57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732929.97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2284272.53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732928.81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2284271.38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732935.86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2284264.78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732940.17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2284261.83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732963.76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2284237.03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732972.63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2284228.92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732980.02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2284224.58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732987.64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2284221.21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732995.97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2284218.66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733005.66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2284217.40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733026.45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2284216.89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733042.40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2284214.17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733051.75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2284210.33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733062.72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2284208.54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733075.91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2284205.22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733076.48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2284207.03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733086.33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2284203.46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733098.30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2284197.91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733109.79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2284191.12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733120.25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2284183.62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733125.02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2284181.40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733129.20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2284179.35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733131.39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2284177.38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733133.92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2284173.53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733136.43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2284168.11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733160.45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2284148.28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733170.31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2284144.45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733211.53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2284109.15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733245.61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2284076.91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733244.82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2284076.03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733267.94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2284053.51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733288.85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2284034.04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733325.51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2283998.28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733339.59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2283983.35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733355.83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2283968.43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733379.57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2283943.03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733408.52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2283914.04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733413.33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2283907.38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733421.49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2283898.13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733419.47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2283895.26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733429.29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2283888.36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733430.72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2283890.40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733436.03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2283886.70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733447.53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2283879.54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733462.91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2283865.36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733521.10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2283817.96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733573.09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2283773.22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1999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733595.54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2283750.04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733594.06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2283748.36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733603.09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2283740.45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733604.54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2283742.11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733620.10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2283728.98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733632.81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2283718.95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733637.82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2283709.70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733660.99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2283689.05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733670.72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2283684.94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733819.23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2283552.04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733829.03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2283541.91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733826.94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2283539.53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733835.94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2283531.59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733837.64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2283533.53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733855.53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2283517.30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733876.61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2283499.01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733967.43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2283417.37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734062.14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2283334.15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734060.41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2283332.08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734069.62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2283324.38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734071.29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2283326.38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734108.62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2283294.28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734127.71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2283276.96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734153.89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2283251.72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734207.20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2283198.78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734354.63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2283063.13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734373.07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2283046.90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734378.38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2283037.85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734401.27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2283016.99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734411.05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2283012.89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734492.42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2282941.33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734528.10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2282908.60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734526.29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2282906.47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734535.45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2282898.71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734537.08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2282900.64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734589.24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2282857.07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734618.83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2282833.22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734675.25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2282783.89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734732.83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2282734.76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734769.27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2282702.03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734797.29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2282674.31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734795.21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2282672.16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734803.82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2282663.80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734805.86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2282665.91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734841.32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2282633.13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734859.28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2282615.45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734893.18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2282585.07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735084.73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2282417.04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735117.19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2282387.62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735115.20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2282385.30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735124.32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2282377.50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735124.89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2282378.16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735126.94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2282374.79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735150.81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2282355.08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735161.33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2282350.26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735217.08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2282302.30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735255.78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2282270.66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735369.42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2282172.83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735401.09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2282143.68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735399.22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2282141.57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735408.18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2282133.59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735409.85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2282135.47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735480.73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2282072.40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735557.40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2282008.19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735634.17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2281939.60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735634.84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2281940.34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735642.54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2281933.18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735640.08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2281930.04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735649.55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2281922.65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735651.74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2281925.47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735680.86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2281905.71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735679.79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2281904.26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735697.01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2281889.19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735730.40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2281864.14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735751.52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2281846.27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735752.49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2281847.35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735826.70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2281781.71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735881.89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2281734.63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735887.09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2281725.22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735910.79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2281705.34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735920.22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2281701.11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735930.75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2281691.16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735928.24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2281688.05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735937.59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2281680.53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735939.92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2281683.42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735979.40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2281652.94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736033.40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2281607.77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736032.45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2281606.59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736048.51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2281593.18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736062.94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2281580.38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736090.20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2281554.80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736120.01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2281528.44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736165.62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2281488.67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736252.15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2281415.36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736324.88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2281352.26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736342.42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2281338.17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736351.68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2281331.10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736358.57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2281322.49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736367.81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2281313.55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736376.39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2281302.79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2099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736383.71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2281296.22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736401.29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2281269.50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736414.20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2281255.56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736415.87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2281257.19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736427.31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2281247.25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736426.59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2281246.26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736437.86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2281238.01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736447.77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2281231.82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736471.10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2281219.54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736478.36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2281212.69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736493.15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2281202.72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736497.30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2281199.17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736505.90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2281194.54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736507.54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2281192.98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736505.74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2281190.80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736514.98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2281183.15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736516.54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2281185.04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736602.22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2281114.54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736622.28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2281096.41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736637.15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2281083.74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736642.73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2281074.68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736667.00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2281054.89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736677.07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2281051.28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736691.61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2281040.92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736700.08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2281036.08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736700.43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2281036.52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736756.71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2280992.07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736765.90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2280983.73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736794.11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2280956.15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736791.80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2280953.41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736800.98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2280945.68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736803.55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2280948.72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736819.74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2280937.60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736844.95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2280917.19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736869.50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2280894.34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736914.55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2280837.63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736924.63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2280828.65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736921.90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2280825.72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736930.68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2280817.54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736933.40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2280820.46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736943.15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2280810.79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736963.34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2280800.86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736962.04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2280799.01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736979.67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2280790.33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737028.84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2280754.64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737057.32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2280733.59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737059.23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2280731.34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737071.05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2280720.73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737079.70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2280716.00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737205.47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2280601.62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737203.71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2280599.42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737213.07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2280591.91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737214.80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2280594.07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737248.25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2280568.13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737287.51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2280535.31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737285.54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2280532.81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737294.97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2280525.39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737296.73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2280527.63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737325.63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2280504.91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737351.79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2280482.40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737371.48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2280463.78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737369.65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2280461.65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737378.76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2280453.83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737380.43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2280455.78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737400.25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2280439.39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737405.85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2280430.66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737417.58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2280420.69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737428.98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2280410.20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737438.83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2280406.19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737495.04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2280357.11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737529.92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2280329.87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737530.59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2280330.69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737754.89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2280147.76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737800.00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2280107.20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737797.44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2280104.13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737806.67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2280096.46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737809.12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2280099.41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737843.71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2280071.28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737916.63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2280008.69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737916.04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2280008.00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738016.57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2279917.35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738040.08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2279897.86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738061.66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2279880.81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738060.04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2279878.54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738069.82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2279871.58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738071.20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2279873.53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738100.05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2279852.54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738115.65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2279840.40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738121.13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2279831.57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738144.17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2279811.46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738153.72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2279807.27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738223.57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2279744.19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738280.87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2279698.98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738350.48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2279642.10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738395.18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2279602.63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738419.06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2279581.40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738443.35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2279557.42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738469.61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2279535.80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738497.42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2279509.67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738506.74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2279502.05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738516.54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2279492.31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738514.16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2279488.15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738524.58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2279482.20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738526.05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2279484.76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738532.02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2279479.80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738546.97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2279471.14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738552.94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2279465.95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738567.03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2279456.38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738586.25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2279440.24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738608.88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2279424.05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738647.49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2279392.79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738648.29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2279393.77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738677.28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2279370.02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738683.05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2279361.75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738689.06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2279356.58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738696.35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2279348.22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738730.43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2279298.90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738735.64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2279292.55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738744.00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2279283.57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738753.95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2279274.03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738759.28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2279269.64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738771.39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2279261.06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738769.21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2279257.43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738779.48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2279251.23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738781.55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2279254.66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738783.76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2279253.40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738807.62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2279245.03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738818.30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2279235.96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738829.12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2279230.66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738835.24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2279223.32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738854.01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2279207.44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738862.79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2279202.62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738871.67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2279193.39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738875.63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2279183.52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738882.97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2279176.29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738884.20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2279177.33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738897.06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2279161.75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738905.74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2279156.01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738915.81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2279143.17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738927.81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2279125.34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738924.26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2279123.54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738929.69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2279112.84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738935.19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2279115.63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738943.96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2279105.68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738943.39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2279105.26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738957.75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2279085.36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738969.32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2279073.10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738975.00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2279067.90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738987.86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2279059.05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738988.21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2279059.52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738995.82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2279052.46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739004.59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2279045.36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739001.92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2279042.39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739010.84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2279034.37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739015.34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2279039.37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739044.09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2279027.93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739043.69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2279027.17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739057.18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2279018.41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739064.57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2279011.98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739083.00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2279000.17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739092.07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2278996.06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739110.36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2278981.90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739119.49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2278972.70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739128.52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2278964.96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739126.13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2278963.51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739132.38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2278953.26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739138.20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2278956.81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739150.75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2278946.50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739181.45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2278919.70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739186.62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2278913.64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739256.67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2278849.25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739257.29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2278849.92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739258.80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2278848.34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739256.05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2278845.44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739264.74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2278837.17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739267.32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2278839.88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739273.01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2278834.58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739288.76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2278819.13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739288.21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2278818.55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739298.53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2278807.69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739308.09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2278799.15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739311.65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2278794.31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739327.26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2278778.90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739335.47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2278771.78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739333.28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2278769.34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739342.21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2278761.33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739344.46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2278763.83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739390.27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2278723.18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739417.57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2278696.75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739427.45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2278686.16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739431.99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2278676.46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739453.96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2278654.53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739464.43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2278648.91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739492.58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2278622.02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739525.66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2278592.20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739636.06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2278490.67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739690.61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2278439.18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739756.37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2278379.55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739782.57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2278354.22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739803.97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2278336.72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2299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739819.55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2278319.65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739816.70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2278316.61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739825.45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2278308.40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739828.03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2278311.15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739855.72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2278286.66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739871.32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2278271.22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739870.46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2278270.36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739916.49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2278223.39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739932.84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2278208.13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739954.79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2278188.88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739997.81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2278145.38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740019.43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2278126.20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740017.77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2278124.36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740026.69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2278116.33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740028.53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2278118.37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740054.65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2278096.41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740109.97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2278045.78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740135.93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2278022.86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740143.43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2278011.32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740144.50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2278012.48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740164.17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2277993.30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740173.84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2277989.05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740184.28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2277978.89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740203.48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2277962.79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740216.37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2277950.33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740225.23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2277940.51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740222.32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2277937.26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740231.24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2277929.24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740233.91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2277932.21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740268.14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2277903.87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740279.97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2277892.97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740286.70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2277883.92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740295.83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2277875.58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740310.34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2277863.35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740313.28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2277860.81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740331.46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2277843.40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740337.77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2277838.48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740340.72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2277835.56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740349.67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2277826.69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740356.12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2277819.51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740353.25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2277816.26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740362.24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2277808.32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740364.69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2277811.09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740386.41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2277792.49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740396.46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2277782.61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740410.72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2277771.39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740444.43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2277740.20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740461.26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2277725.89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740516.06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2277675.27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740548.40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2277642.14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740594.95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2277592.06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740604.67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2277582.15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740620.64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2277563.95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740624.45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2277554.55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740631.16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2277546.19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740635.77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2277539.24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740642.82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2277532.24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740656.19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2277504.65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740662.88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2277489.29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740666.56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2277482.83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740664.39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2277481.07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740682.38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2277465.55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740685.11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2277461.62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740693.05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2277451.29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740703.93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2277436.32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740722.32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2277420.39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740737.98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2277403.87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740739.43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2277405.18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740740.70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2277403.82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740753.76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2277384.39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740756.83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2277373.84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740764.05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2277365.15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740771.89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2277359.09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740795.40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2277318.22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740805.67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2277305.78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740814.25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2277297.15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740818.99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2277287.89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740840.19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2277265.52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740848.83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2277260.13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740852.77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2277255.28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740856.40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2277248.34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740853.32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2277245.41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740868.49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2277229.47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740871.56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2277232.39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740878.27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2277228.42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740894.96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2277213.31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740902.33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2277207.88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740910.25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2277203.24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740918.76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2277199.38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740927.93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2277196.06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740936.67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2277194.11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740995.00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2277184.65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741003.78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2277179.83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741012.87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2277177.46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741023.41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2277173.43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741030.80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2277169.64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741039.81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2277163.76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741044.29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2277160.24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741053.47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2277156.29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741182.84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2277034.32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2399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741237.42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2276982.88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741272.47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2276951.52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741290.39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2276934.20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741289.68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2276933.50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741303.68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2276919.38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741308.97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2276913.23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741331.07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2276893.00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741352.17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2276868.43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741376.64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2276850.21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741382.64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2276845.16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741403.94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2276825.49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741419.58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2276812.11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741424.35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2276802.58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741435.74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2276792.11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741445.96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2276780.57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741455.81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2276776.45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741461.30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2276771.16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741475.36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2276761.58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741495.05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2276739.10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741508.68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2276725.11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741512.73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2276719.32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741526.38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2276704.92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741524.96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2276703.45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741533.60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2276695.12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741534.97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2276696.54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741543.53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2276688.75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741581.09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2276652.53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741598.41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2276636.76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741604.78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2276629.46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741634.10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2276602.14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741651.18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2276584.52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741649.24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2276582.44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741658.03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2276574.26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741659.72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2276576.08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741682.81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2276555.57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741699.36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2276542.40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741737.16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2276511.36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741783.02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2276476.06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741780.84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2276472.78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741790.83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2276466.13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741792.78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2276469.06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741816.35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2276451.76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741829.03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2276443.79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741870.53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2276416.02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741890.36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2276401.43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741918.16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2276378.50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741947.26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2276353.61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741959.11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2276339.75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741978.57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2276322.70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741985.71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2276319.43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741999.44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2276313.87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742005.48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2276312.05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742008.68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2276306.57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742005.09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2276301.86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742014.62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2276294.58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742017.05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2276297.75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742036.25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2276283.37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742051.39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2276276.29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742051.17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2276276.01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742072.61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2276259.79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742106.52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2276232.16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742119.65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2276220.18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742126.83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2276213.06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742127.66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2276214.02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742149.77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2276194.81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742171.19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2276177.09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742182.06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2276167.38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742187.86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2276158.28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742200.31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2276149.06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742212.28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2276139.24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742222.43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2276135.86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742240.63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2276121.55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742260.24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2276105.82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742282.02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2276087.72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742297.39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2276075.17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742296.81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2276074.45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742397.81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2275989.45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742404.19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2275984.81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742417.08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2275972.90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742433.57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2275960.40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742441.03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2275953.47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742456.57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2275943.15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742473.34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2275930.20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742476.27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2275927.23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742492.44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2275913.34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742517.90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2275894.19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742531.74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2275882.63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742558.85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2275865.80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742580.63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2275846.75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742586.44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2275841.75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742605.12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2275826.44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742620.18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2275813.76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742638.17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2275799.53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742651.22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2275791.86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742673.11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2275774.15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742673.77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2275775.09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742709.86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2275744.95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742721.75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2275736.69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742719.56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2275729.68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742734.83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2275724.91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2499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742735.62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2275727.46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742764.94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2275709.01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742772.73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2275703.84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742802.58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2275682.00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742832.11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2275658.84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742873.44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2275625.54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742881.32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2275619.54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742931.52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2275575.09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742939.82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2275569.13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742948.65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2275562.86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742953.94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2275559.63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742966.62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2275548.29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742970.64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2275537.57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742981.02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2275526.08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742991.17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2275513.25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743002.11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2275510.15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743026.58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2275493.92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743036.43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2275488.62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743043.06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2275486.23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743058.58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2275471.56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743094.07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2275443.90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743109.87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2275425.98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743106.65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2275422.01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743115.97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2275414.45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743118.77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2275417.32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743127.22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2275410.13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743138.72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2275401.58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743148.54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2275396.22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743160.74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2275386.81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743169.45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2275376.42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743176.81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2275370.07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743180.40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2275366.48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743177.73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2275363.23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743187.00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2275355.61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743189.54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2275358.70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743213.94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2275340.91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743213.16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2275340.01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743244.28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2275313.25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743253.78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2275305.66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743268.50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2275295.50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743269.07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2275296.18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743274.12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2275291.26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743294.61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2275276.83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743312.08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2275259.42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743325.17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2275243.04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743327.23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2275239.08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743335.62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2275230.85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743340.08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2275227.34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743337.60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2275224.20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743347.01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2275216.76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743349.49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2275219.90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743357.49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2275214.16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743368.77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2275208.25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743380.38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2275203.54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743388.85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2275199.30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743388.09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2275198.37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743401.56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2275179.28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743412.30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2275170.80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743420.55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2275165.56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743437.31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2275155.85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743452.54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2275149.87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743460.11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2275147.62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743475.33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2275140.37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743485.54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2275135.90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743498.77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2275131.17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743530.73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2275117.38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743576.83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2275095.35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743600.38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2275084.72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743618.31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2275075.09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743635.66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2275070.08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743646.93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2275063.48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743646.09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2275061.49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743657.13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2275056.80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743658.06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2275058.99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743670.35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2275054.39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743682.37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2275049.31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743704.77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2275040.80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743715.70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2275035.62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743788.42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2275008.17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743798.69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2275005.14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743807.40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2274999.20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743811.65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2274998.01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743836.98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2274989.24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743843.79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2274989.43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743843.16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2274986.90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743854.80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2274984.00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743855.70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2274987.60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743907.98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2274976.30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743921.07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2274973.31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743976.49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2274962.78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743986.97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2274961.01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744043.96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2274950.14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744117.41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2274935.10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744147.61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2274928.45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744147.13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2274925.75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744158.94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2274923.64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744159.41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2274926.24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744204.45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2274918.93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744341.59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2274893.06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744342.01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2274895.34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2599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744369.10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2274889.95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744388.15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2274886.06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744412.70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2274881.71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744419.87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2274880.21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744437.26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2274876.58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744453.19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2274874.70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744486.41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2274867.94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744658.18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2274834.64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744716.13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2274822.65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744780.35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2274810.18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744789.65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2274804.88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744805.07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2274803.08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744820.11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2274800.01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744830.44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2274801.24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744854.59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2274795.38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744853.84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2274791.46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744865.63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2274789.21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744866.32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2274792.86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744879.02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2274790.29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744904.12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2274788.16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744928.60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2274784.24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744996.83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2274771.22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745024.17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2274766.75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745024.03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2274765.86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745051.44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2274760.42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745125.44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2274747.83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745248.87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2274727.94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745276.56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2274723.73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745276.77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2274725.13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745315.97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2274717.33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745315.42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2274713.71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745327.29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2274711.92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745327.82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2274715.45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745347.85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2274713.14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745356.98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2274711.72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745400.41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2274704.24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745439.89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2274695.18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745518.50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2274676.99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745527.35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2274675.34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745559.89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2274668.35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745577.24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2274665.40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745592.35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2274662.79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745634.38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2274653.65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745633.87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2274649.71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745645.76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2274648.15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745646.28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2274652.10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745659.21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2274652.34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745676.82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2274650.76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745691.38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2274647.48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745709.05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2274644.15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745708.50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2274640.00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745720.40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2274638.44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745720.92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2274642.38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745741.12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2274641.34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745765.10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2274637.58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745774.34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2274632.29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745804.94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2274627.02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745815.39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2274628.95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745840.92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2274624.31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745849.47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2274623.27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745849.22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2274621.72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745872.63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2274616.41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745910.55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2274610.64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745913.25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2274610.20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745937.94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2274606.89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745953.71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2274603.66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745962.69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2274602.82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745968.21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2274601.68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745977.40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2274598.00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745986.58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2274596.11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745988.21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2274596.59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745989.89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2274595.67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746000.05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2274594.40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746009.53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2274591.18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746033.53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2274584.22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746061.35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2274574.61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746070.38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2274572.48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746105.85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2274565.73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746154.73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2274555.68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746154.37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2274551.48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746174.31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746174.59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2274553.01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746176.48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2274552.68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746180.94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2274550.69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746191.19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2274550.35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746210.13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746220.48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746229.51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2274550.28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746229.46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2274549.28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746246.91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2274548.59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746257.02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2274545.88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746272.26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2274544.03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746277.60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2274543.15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746287.51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2274543.17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746313.27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2274538.02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746330.67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2274533.86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746379.38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2274526.48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746412.84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2274519.85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746428.71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2274518.18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746452.99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2274512.14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2699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746498.91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2274505.35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746529.86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2274500.22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746551.62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2274496.75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746561.04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2274492.55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746591.46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2274487.17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746601.88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2274488.87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746675.40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2274476.70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746749.62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2274465.85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746754.17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2274465.04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746763.21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2274460.78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746775.12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2274457.74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746785.10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2274457.37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746836.54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2274439.18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746836.00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2274436.39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746847.78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2274434.11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746848.11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2274435.82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746867.66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2274430.02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746876.87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2274423.56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746889.66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2274418.52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746899.56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2274417.05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746912.11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2274410.80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746942.79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2274393.68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746952.17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2274389.94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746967.78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2274381.28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746994.24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2274369.19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747050.77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2274339.31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747051.66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2274341.06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747069.77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2274331.68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747072.15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2274319.82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747083.91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2274322.18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747083.55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2274323.98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747090.73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2274320.76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747108.18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2274311.13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747144.99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2274288.37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747157.51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2274279.50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747166.17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2274274.68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747169.39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2274272.16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747175.28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2274263.38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747199.69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2274244.47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747209.34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2274240.61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747215.01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2274236.04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747213.27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2274233.68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747222.92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2274226.55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747224.38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2274228.52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747253.16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2274207.95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747281.56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2274186.03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747349.19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2274128.91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747452.49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2274037.33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747450.77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2274035.28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747459.99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2274027.59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747461.65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2274029.58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747493.99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2274002.71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747548.76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2273958.66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747638.49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2273883.82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747636.71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2273881.61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747646.06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2273874.09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747647.81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2273876.26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747651.33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2273873.53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747656.00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2273868.90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747694.27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2273839.75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747770.12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2273775.24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747786.81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2273759.46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747878.51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2273679.13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747919.65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2273644.34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747924.10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2273640.39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747929.45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2273631.20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747953.38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2273611.27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747963.35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2273607.55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748113.36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2273483.67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748144.71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2273458.87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748145.23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2273459.50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748151.29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2273452.50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748151.76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2273451.57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748148.95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2273445.50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748159.85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2273440.47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748161.61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2273444.29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748168.77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2273436.44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748228.92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2273388.06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748260.38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2273363.42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748267.73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2273356.69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748287.13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2273340.89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748287.95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2273341.85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748297.02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2273332.12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748294.22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2273323.25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748305.66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2273319.63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748306.82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2273323.30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748323.74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2273311.34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748323.24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2273310.74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748343.15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2273290.83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748363.68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2273276.44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748381.86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2273259.36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748397.30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2273246.82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748421.57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2273228.62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748460.42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2273197.32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748498.46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2273164.90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748575.27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2273100.92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748593.75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2273084.12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748613.31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2273068.29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748649.71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2273040.28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748650.70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2273041.45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2799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748653.48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2273038.80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748659.44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2273029.53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748668.22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2273020.11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748676.69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2273014.77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748683.54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2273007.16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748680.42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2273004.33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748688.46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2272995.43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748691.28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2272997.98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748694.60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2272991.33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748702.26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2272983.30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748715.45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2272967.76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748725.11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2272962.61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748728.92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2272958.87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748728.65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2272958.62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748747.32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2272933.88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748755.46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2272925.24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748764.35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2272918.80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748774.18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2272914.02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748784.29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2272897.70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748790.57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2272888.72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748799.59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2272880.71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748796.80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2272877.85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748805.38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2272869.46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748809.59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2272873.78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748816.89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2272873.82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748813.66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2272869.65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748821.96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2272866.42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748838.82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2272855.19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748843.75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2272853.05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748865.22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2272839.36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748883.18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2272825.35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748891.27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2272817.37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748899.64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2272812.91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748912.81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2272804.87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748920.33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2272796.54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748932.03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2272788.58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748938.92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2272782.75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748967.14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2272765.51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748981.42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2272755.23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748981.95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2272755.89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748992.06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2272745.03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749029.12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2272711.54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749030.97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2272709.44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749028.05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2272702.51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749039.11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2272697.85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749040.64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2272701.50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749064.05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2272685.63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749063.74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2272685.26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749067.56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2272679.87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749085.66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2272662.06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749126.74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2272629.93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749128.17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2272631.59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749139.06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2272622.70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749137.89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2272621.28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749162.39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2272597.82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749238.79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2272535.10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749306.41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2272476.99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749325.20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2272459.45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749323.51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2272457.31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749332.91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2272449.85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749334.31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2272451.62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749376.57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2272417.92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749382.25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2272409.13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749405.76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2272389.18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749415.34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2272385.02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749468.81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2272340.48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749578.39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2272251.52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749589.84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2272243.18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749600.99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2272236.25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749613.15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2272229.83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749627.49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2272223.71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749645.20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2272217.46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749657.90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749708.17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2272206.61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749782.21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2272194.18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749860.43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2272185.71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749860.15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2272182.89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749872.09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2272181.71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749872.38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2272184.58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750021.38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2272172.14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750029.80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2272168.29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750039.00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2272166.62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750047.40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2272164.40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750057.29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2272164.08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750125.44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2272136.99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750134.70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2272134.49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750144.90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2272132.70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750152.81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2272132.12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750152.89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2272133.26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750162.48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2272129.43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750172.54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2272118.63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750178.10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2272115.73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750183.50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2272114.07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750184.83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2272113.87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750183.78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2272110.60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750196.17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2272106.63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750199.25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2272116.26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750208.74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2272118.29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750225.82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2272125.32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750230.76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2272126.33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2899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750230.82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2272125.54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750245.25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2272126.43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750272.01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2272124.60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750280.02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2272124.85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750291.38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2272126.03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750306.75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2272129.46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750316.36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2272128.70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750347.40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2272135.57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750356.36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2272140.94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750358.17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2272141.35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750368.08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2272140.13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750380.14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2272141.70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750388.83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2272141.92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750398.23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2272145.23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750507.53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2272136.28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750621.32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2272125.98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750644.66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2272123.15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750644.43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2272120.32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750656.39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2272119.34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750656.61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2272122.04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750696.26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2272120.33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750716.58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2272118.73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750725.89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2272115.43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750739.47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2272113.08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750751.07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2272110.02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750760.97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2272109.37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750790.80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2272099.61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750799.01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2272093.96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750805.67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2272091.24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750817.51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2272085.39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750827.02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2272079.67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750836.36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2272076.28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750859.11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2272059.95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750883.42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2272040.59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750900.14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2272029.69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750906.52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2272022.24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750918.98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2272011.59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750927.90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2272002.05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750934.96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2271992.88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750942.47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2271986.35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750954.87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2271969.76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750962.27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2271960.73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750962.98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2271961.22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750969.99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2271949.47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750968.51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2271948.81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750973.45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2271937.87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750978.03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2271939.94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750986.24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2271933.96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750997.08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2271927.21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751007.26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2271921.71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751006.76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2271920.78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751013.24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2271917.11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751018.51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2271913.42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751033.67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2271905.44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751044.91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2271898.95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751048.24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2271895.66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751061.69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2271885.03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751071.50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2271876.65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751082.31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2271870.28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751087.58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2271861.49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751109.62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2271839.84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751119.13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2271835.26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751151.50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2271804.73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751187.41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2271769.69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751206.29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2271753.03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751220.37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2271742.08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751221.15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2271742.90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751262.45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2271703.65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751272.31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2271693.57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751269.20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2271693.30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751270.25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2271681.34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751283.43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2271682.49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751309.68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2271660.25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751308.89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2271659.35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751330.20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2271638.51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751334.69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2271634.68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751368.15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2271598.51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751383.15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2271578.63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751405.46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2271551.36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751416.47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2271540.45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751436.33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2271523.96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751447.92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2271517.82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751453.76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2271507.37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751472.37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2271485.39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751491.61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2271468.72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751497.87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2271454.00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751504.48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2271456.80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751522.28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2271442.73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751532.69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2271434.96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751546.30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2271426.78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751564.47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2271414.57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751568.92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2271408.03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751582.97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2271402.50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751588.86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2271394.55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751598.83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2271386.92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751609.71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2271380.62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751612.15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2271378.24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751611.20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2271377.25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751614.94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2271373.33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751619.47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2271364.18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2999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751640.59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2271340.88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751650.20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2271336.23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751681.76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2271311.92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751843.90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2271155.78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751867.58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2271133.07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751865.38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2271130.68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751874.20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2271122.54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751876.27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2271124.79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751898.47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2271104.41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751934.38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2271069.55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751957.38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2271048.63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751999.17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2271013.52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752028.54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2270987.19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752046.94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2270971.15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752065.54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2270953.79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752085.05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2270933.44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752102.69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2270920.15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752140.65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2270883.19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752137.98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2270880.20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752146.93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2270872.21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752149.59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2270875.19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752165.46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2270861.46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752207.32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2270820.90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752212.28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2270811.64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752234.57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2270790.18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752244.04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2270785.58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752283.04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2270747.52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752299.79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2270730.56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752310.72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2270720.47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752363.26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2270677.50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752368.99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2270669.40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752376.61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2270662.13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752385.02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2270656.85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752428.24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2270611.17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752445.01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2270592.77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752461.28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2270573.69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752470.37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2270564.27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752477.93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2270558.12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752486.64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2270552.59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752500.50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2270540.68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752521.08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2270521.55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752522.54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2270523.28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752525.83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2270520.16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752522.62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2270516.11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752532.03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2270508.65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752534.68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2270512.00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752542.54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2270504.92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752556.70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2270495.45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752555.50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2270493.98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752569.24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2270483.97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752577.07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2270476.43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752618.22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2270441.71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752628.33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2270435.07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752638.36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2270429.50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752654.08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2270422.97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752673.32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2270416.52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752725.94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2270397.35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752771.61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2270380.16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752770.69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2270377.49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752782.04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2270373.59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752782.98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2270376.32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752817.83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2270365.73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752828.25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2270362.52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752851.67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2270354.12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752874.91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2270344.82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752922.38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2270328.97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752968.98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2270311.13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752967.60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2270307.04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752978.97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2270303.21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752980.25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2270307.00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753016.33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2270294.45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753034.78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2270289.48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53237E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53237E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753043.43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2270282.79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753072.40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2270272.04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753082.85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2270271.53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753158.21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2270246.49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753250.62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2270208.91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753296.76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2270189.68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753372.09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2270159.94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753371.28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2270157.68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753382.56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2270153.60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753383.35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2270155.77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753437.72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2270137.27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753473.48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2270124.49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753537.99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2270099.75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753565.12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2270092.36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753598.57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2270079.33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753622.29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2270072.02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753648.92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2270060.03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753672.55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2270051.67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753696.46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2270043.99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753719.81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2270035.60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753742.57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2270025.16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753813.89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2270001.01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753884.43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2269975.68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753938.93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2269956.61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753947.06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2269950.98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753959.10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2269945.78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753968.86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2269943.69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753971.16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2269942.53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3099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753978.13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2269934.45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754005.55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2269919.20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754017.17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2269918.24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754024.40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2269915.56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754025.05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2269917.23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754036.96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2269913.19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754038.70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2269912.18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754052.25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2269907.64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754053.27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2269898.15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754065.20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2269899.43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754064.80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2269903.16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754094.41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2269896.71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754113.82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2269893.85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754118.22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2269892.04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754118.03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2269890.88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754122.46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2269888.56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754138.86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2269883.68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754148.60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2269882.65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754170.34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2269873.33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754169.36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2269870.52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754180.70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2269866.59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754181.59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2269869.15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754209.09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2269860.48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754273.90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2269836.91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754330.06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2269816.00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754353.06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2269806.08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754359.85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2269803.60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754377.25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2269799.08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754388.05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2269794.19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754400.38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2269789.37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754406.22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2269787.76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754473.54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2269762.66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754474.16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2269764.33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754485.78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2269758.79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754484.31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2269754.74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754495.59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2269750.64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754496.83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2269754.06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754511.30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2269748.60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754517.12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2269747.57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754516.60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2269746.17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754528.91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2269741.94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754533.68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2269740.71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754540.75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2269737.22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754584.22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2269721.34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754611.53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2269711.88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754704.92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2269676.24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754785.24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2269645.25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754784.18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2269642.30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754795.47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2269638.24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754796.50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2269641.08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754818.67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2269632.43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754842.31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2269624.68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754852.89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2269616.56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754862.67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2269612.50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754882.55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2269606.59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754893.29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2269606.80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754940.30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2269590.60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754988.89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2269572.58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754987.95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2269569.76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754999.33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2269565.97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755000.20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2269568.57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755034.32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2269557.28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755104.94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2269532.49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755128.07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2269523.64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755164.11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2269508.46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755163.03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2269505.60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755174.27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2269501.39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755175.32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2269504.18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755198.16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2269496.47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755268.27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2269469.62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755298.54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2269459.13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755325.26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2269449.43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755351.78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2269439.38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755359.68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2269433.45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755365.87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2269430.41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755374.35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2269425.41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755383.53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2269422.21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755381.37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2269418.87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755391.44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2269412.34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755393.61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2269415.69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755438.82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2269388.10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755455.65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2269377.33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755476.00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2269363.22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755505.92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2269341.10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755510.68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2269337.66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755539.72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2269313.49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755537.48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2269312.64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755541.74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2269301.42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755550.46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2269304.73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755583.43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2269278.57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755602.58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2269262.56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755621.32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2269246.36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755635.03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2269234.11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755632.82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2269233.28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755637.08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2269222.06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755645.34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2269225.19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755678.99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2269198.44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755694.16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2269183.07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755707.75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2269171.98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755708.28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2269172.59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3199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755712.31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755709.73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2269166.19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211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755714.13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2269162.55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735524.15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2282094.70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735524.51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2282093.76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735523.57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2282093.40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735523.21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2282094.34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735524.15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2282094.70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743555.25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2275157.11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743555.83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2275156.30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743555.02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2275155.72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743554.44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2275156.53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743555.25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2275157.11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745365.32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745366.10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2274748.67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745365.46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2274747.90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745364.69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2274748.54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745365.32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2274749.31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731691.42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2285623.58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731691.68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2285622.61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731690.71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2285622.35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731690.45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2285623.32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731691.42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2285623.58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734023.00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2283424.17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734023.32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2283423.22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734022.38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2283422.90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734022.05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2283423.85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734023.00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2283424.17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751510.57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2271528.96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751510.89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2271528.02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751509.95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2271527.69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751509.62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2271528.64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751510.57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2271528.96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742087.56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2276300.24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742087.90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2276299.30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742086.96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2276298.96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742086.62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2276299.90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742087.56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2276300.24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739010.23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2279128.89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739010.55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2279127.94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739009.60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2279127.62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739009.28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2279128.57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739010.23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2279128.89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733125.22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2284236.63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733125.54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2284235.68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733124.59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2284235.36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733124.27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2284236.31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733125.22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2284236.63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748800.83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2272949.25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748801.10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2272948.28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748800.14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2272948.01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748799.87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2272948.98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748800.83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2272949.25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737096.93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2280752.81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737097.24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2280751.86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737096.29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2280751.55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737095.98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2280752.50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737096.93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2280752.81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739035.82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2279107.31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739036.18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2279106.38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739035.25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2279106.01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739034.89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2279106.95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739035.82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2279107.31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750042.28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2272211.47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750043.11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2272210.91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750042.55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2272210.08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750041.72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2272210.65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3249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750042.28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2272211.47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750424.27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2272187.38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750425.10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2272186.82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750424.54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2272185.99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750423.71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2272186.56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750424.27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2272187.38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731715.52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2285600.35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731715.82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2285599.39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731714.87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2285599.09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731714.57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2285600.04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731715.52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2285600.35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753427.21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2270182.76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753427.85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2270181.99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753427.08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2270181.35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753426.44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2270182.12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753427.21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2270182.76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753536.70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2270149.30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753537.34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2270148.54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753536.57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2270147.89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753535.93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2270148.66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753536.70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2270149.30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753395.55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2270193.78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753396.19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2270193.02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753395.42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2270192.37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753394.78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2270193.14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753395.55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2270193.78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753505.04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2270160.32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753505.68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2270159.56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753504.91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2270158.92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753504.27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2270159.68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753505.04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2270160.32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750008.98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750009.78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2272213.17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750009.18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2272212.37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750008.38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2272212.97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750008.98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2272213.77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750390.97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2272189.68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750391.77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2272189.08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750391.17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2272188.28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750390.37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2272188.88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750390.97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2272189.68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735498.60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2282116.33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735498.92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2282115.38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735497.97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2282115.06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735497.65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2282116.01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735498.60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2282116.33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733998.29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2283446.76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733998.57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2283445.80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733997.61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2283445.51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733997.33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2283446.47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733998.29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2283446.76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742113.60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2276279.20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742113.98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2276278.27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742113.06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2276277.89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742112.68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2276278.82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742113.60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2276279.20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743525.14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2275171.75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743525.69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2275170.91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743524.85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2275170.37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743524.31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2275171.20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3297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743525.14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2275171.75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745332.43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2274755.53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745333.17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2274754.86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745332.51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2274754.12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745331.76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2274754.78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745332.43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2274755.53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747245.21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2274266.64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747245.56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2274265.70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747244.63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2274265.35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747244.27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2274266.29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747245.21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2274266.64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749447.00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2272406.55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749447.35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2272405.62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749446.41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2272405.27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749446.06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2272406.20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3309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749447.00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2272406.55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751485.80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2271551.48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751486.08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2271550.52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751485.12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2271550.24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751484.84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2271551.20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751485.80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2271551.48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753030.15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2270327.75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753030.80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2270326.99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753030.03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2270326.34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753029.39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2270327.11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3317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753030.15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2270327.75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753061.66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2270316.33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753062.30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2270315.57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753061.54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2270314.92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753060.89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2270315.69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753061.66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2270316.33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748777.48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2272973.24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748777.71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2272972.26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748776.73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2272972.04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748776.51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2272973.01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748777.48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2272973.24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749473.30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2272385.84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749473.69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2272384.92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749472.77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2272384.53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749472.38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2272385.45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3329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749473.30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2272385.84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747271.51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2274245.93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3334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747271.90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2274245.01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747270.98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2274244.62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3336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747270.59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2274245.53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353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89" w:right="80" w:hanging="2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 точек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747271.51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2274245.93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737122.33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2280731.01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3338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737122.69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2280730.07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3339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737121.75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2280729.72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737121.40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2280730.65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>
        <w:trPr>
          <w:trHeight w:val="489"/>
        </w:trPr>
        <w:tc>
          <w:tcPr>
            <w:tcW w:w="2041" w:type="dxa"/>
          </w:tcPr>
          <w:p w:rsidR="00264419" w:rsidRDefault="00065BCB">
            <w:pPr>
              <w:pStyle w:val="TableParagraph"/>
              <w:ind w:left="786" w:right="779"/>
              <w:rPr>
                <w:sz w:val="21"/>
              </w:rPr>
            </w:pPr>
            <w:r>
              <w:rPr>
                <w:sz w:val="21"/>
              </w:rPr>
              <w:t>3337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737122.33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rPr>
                <w:sz w:val="21"/>
              </w:rPr>
            </w:pPr>
            <w:r>
              <w:rPr>
                <w:sz w:val="21"/>
              </w:rPr>
              <w:t>2280731.01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0" w:line="240" w:lineRule="atLeast"/>
              <w:ind w:left="665" w:right="208" w:hanging="435"/>
              <w:jc w:val="left"/>
              <w:rPr>
                <w:sz w:val="21"/>
              </w:rPr>
            </w:pPr>
            <w:r>
              <w:rPr>
                <w:sz w:val="21"/>
              </w:rPr>
              <w:t>Аналитический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метод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ind w:left="98" w:right="94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0" w:line="242" w:lineRule="exact"/>
              <w:ind w:left="373" w:right="314" w:hanging="34"/>
              <w:jc w:val="left"/>
              <w:rPr>
                <w:sz w:val="21"/>
              </w:rPr>
            </w:pPr>
            <w:r>
              <w:rPr>
                <w:sz w:val="21"/>
              </w:rPr>
              <w:t>Закрепление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отсутствует</w:t>
            </w:r>
          </w:p>
        </w:tc>
      </w:tr>
      <w:tr w:rsidR="00264419" w:rsidRPr="00065BCB">
        <w:trPr>
          <w:trHeight w:val="325"/>
        </w:trPr>
        <w:tc>
          <w:tcPr>
            <w:tcW w:w="10207" w:type="dxa"/>
            <w:gridSpan w:val="6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3. Сведения</w:t>
            </w:r>
            <w:r w:rsidRPr="00065BCB">
              <w:rPr>
                <w:spacing w:val="2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</w:t>
            </w:r>
            <w:r w:rsidRPr="00065BCB">
              <w:rPr>
                <w:spacing w:val="5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части</w:t>
            </w:r>
            <w:r w:rsidRPr="00065BCB">
              <w:rPr>
                <w:spacing w:val="54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(частей)</w:t>
            </w:r>
            <w:r w:rsidRPr="00065BCB">
              <w:rPr>
                <w:spacing w:val="5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границы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2041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70"/>
              <w:ind w:left="89" w:right="80" w:hanging="2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Обозначение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характерных точек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части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границы</w:t>
            </w:r>
          </w:p>
        </w:tc>
        <w:tc>
          <w:tcPr>
            <w:tcW w:w="2722" w:type="dxa"/>
            <w:gridSpan w:val="2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634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1"/>
              <w:ind w:left="14" w:right="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9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107" w:right="94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77" w:right="159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 (при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361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38"/>
              <w:ind w:left="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38"/>
              <w:ind w:left="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38"/>
              <w:ind w:left="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38"/>
              <w:ind w:left="4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38"/>
              <w:ind w:left="10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</w:tr>
      <w:tr w:rsidR="00264419">
        <w:trPr>
          <w:trHeight w:val="325"/>
        </w:trPr>
        <w:tc>
          <w:tcPr>
            <w:tcW w:w="2041" w:type="dxa"/>
          </w:tcPr>
          <w:p w:rsidR="00264419" w:rsidRDefault="00065BCB">
            <w:pPr>
              <w:pStyle w:val="TableParagraph"/>
              <w:spacing w:before="42"/>
              <w:ind w:left="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42"/>
              <w:ind w:left="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61" w:type="dxa"/>
          </w:tcPr>
          <w:p w:rsidR="00264419" w:rsidRDefault="00065BCB">
            <w:pPr>
              <w:pStyle w:val="TableParagraph"/>
              <w:spacing w:before="42"/>
              <w:ind w:left="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871" w:type="dxa"/>
          </w:tcPr>
          <w:p w:rsidR="00264419" w:rsidRDefault="00065BCB">
            <w:pPr>
              <w:pStyle w:val="TableParagraph"/>
              <w:spacing w:before="42"/>
              <w:ind w:left="5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758" w:type="dxa"/>
          </w:tcPr>
          <w:p w:rsidR="00264419" w:rsidRDefault="00065BCB">
            <w:pPr>
              <w:pStyle w:val="TableParagraph"/>
              <w:spacing w:before="42"/>
              <w:ind w:left="4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815" w:type="dxa"/>
          </w:tcPr>
          <w:p w:rsidR="00264419" w:rsidRDefault="00065BCB">
            <w:pPr>
              <w:pStyle w:val="TableParagraph"/>
              <w:spacing w:before="42"/>
              <w:ind w:left="3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</w:tr>
      <w:tr w:rsidR="00264419">
        <w:trPr>
          <w:trHeight w:val="7332"/>
        </w:trPr>
        <w:tc>
          <w:tcPr>
            <w:tcW w:w="10207" w:type="dxa"/>
            <w:gridSpan w:val="6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692"/>
        <w:gridCol w:w="384"/>
        <w:gridCol w:w="1077"/>
        <w:gridCol w:w="1077"/>
        <w:gridCol w:w="1020"/>
        <w:gridCol w:w="1530"/>
        <w:gridCol w:w="1700"/>
        <w:gridCol w:w="1303"/>
      </w:tblGrid>
      <w:tr w:rsidR="00264419">
        <w:trPr>
          <w:trHeight w:val="554"/>
        </w:trPr>
        <w:tc>
          <w:tcPr>
            <w:tcW w:w="10200" w:type="dxa"/>
            <w:gridSpan w:val="9"/>
            <w:tcBorders>
              <w:bottom w:val="single" w:sz="4" w:space="0" w:color="000000"/>
            </w:tcBorders>
          </w:tcPr>
          <w:p w:rsidR="00264419" w:rsidRDefault="00065BCB">
            <w:pPr>
              <w:pStyle w:val="TableParagraph"/>
              <w:spacing w:before="126"/>
              <w:ind w:left="4568" w:right="4552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Раздел</w:t>
            </w:r>
            <w:r>
              <w:rPr>
                <w:b/>
                <w:spacing w:val="-7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3</w:t>
            </w:r>
          </w:p>
        </w:tc>
      </w:tr>
      <w:tr w:rsidR="00264419" w:rsidRPr="00065BCB">
        <w:trPr>
          <w:trHeight w:val="554"/>
        </w:trPr>
        <w:tc>
          <w:tcPr>
            <w:tcW w:w="10200" w:type="dxa"/>
            <w:gridSpan w:val="9"/>
            <w:tcBorders>
              <w:top w:val="single" w:sz="4" w:space="0" w:color="000000"/>
            </w:tcBorders>
          </w:tcPr>
          <w:p w:rsidR="00264419" w:rsidRPr="00065BCB" w:rsidRDefault="00065BCB">
            <w:pPr>
              <w:pStyle w:val="TableParagraph"/>
              <w:spacing w:before="103"/>
              <w:ind w:left="746" w:right="0"/>
              <w:jc w:val="left"/>
              <w:rPr>
                <w:b/>
                <w:sz w:val="26"/>
                <w:lang w:val="ru-RU"/>
              </w:rPr>
            </w:pPr>
            <w:bookmarkStart w:id="3" w:name="Сведения_о_местоположении_измененных_(ут"/>
            <w:bookmarkEnd w:id="3"/>
            <w:r w:rsidRPr="00065BCB">
              <w:rPr>
                <w:b/>
                <w:sz w:val="26"/>
                <w:lang w:val="ru-RU"/>
              </w:rPr>
              <w:t>Сведения</w:t>
            </w:r>
            <w:r w:rsidRPr="00065BCB">
              <w:rPr>
                <w:b/>
                <w:spacing w:val="36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о</w:t>
            </w:r>
            <w:r w:rsidRPr="00065BCB">
              <w:rPr>
                <w:b/>
                <w:spacing w:val="38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местоположении</w:t>
            </w:r>
            <w:r w:rsidRPr="00065BCB">
              <w:rPr>
                <w:b/>
                <w:spacing w:val="36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измененных</w:t>
            </w:r>
            <w:r w:rsidRPr="00065BCB">
              <w:rPr>
                <w:b/>
                <w:spacing w:val="37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(уточненных)</w:t>
            </w:r>
            <w:r w:rsidRPr="00065BCB">
              <w:rPr>
                <w:b/>
                <w:spacing w:val="36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границ</w:t>
            </w:r>
            <w:r w:rsidRPr="00065BCB">
              <w:rPr>
                <w:b/>
                <w:spacing w:val="36"/>
                <w:sz w:val="26"/>
                <w:lang w:val="ru-RU"/>
              </w:rPr>
              <w:t xml:space="preserve"> </w:t>
            </w:r>
            <w:r w:rsidRPr="00065BCB">
              <w:rPr>
                <w:b/>
                <w:sz w:val="26"/>
                <w:lang w:val="ru-RU"/>
              </w:rPr>
              <w:t>объекта</w:t>
            </w:r>
          </w:p>
        </w:tc>
      </w:tr>
      <w:tr w:rsidR="00264419">
        <w:trPr>
          <w:trHeight w:val="438"/>
        </w:trPr>
        <w:tc>
          <w:tcPr>
            <w:tcW w:w="2109" w:type="dxa"/>
            <w:gridSpan w:val="2"/>
            <w:tcBorders>
              <w:right w:val="nil"/>
            </w:tcBorders>
          </w:tcPr>
          <w:p w:rsidR="00264419" w:rsidRDefault="00065BCB">
            <w:pPr>
              <w:pStyle w:val="TableParagraph"/>
              <w:spacing w:before="98"/>
              <w:ind w:left="72" w:right="0"/>
              <w:jc w:val="left"/>
              <w:rPr>
                <w:sz w:val="21"/>
              </w:rPr>
            </w:pPr>
            <w:r>
              <w:rPr>
                <w:sz w:val="21"/>
              </w:rPr>
              <w:t>1.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Система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координат</w:t>
            </w:r>
          </w:p>
        </w:tc>
        <w:tc>
          <w:tcPr>
            <w:tcW w:w="384" w:type="dxa"/>
            <w:tcBorders>
              <w:left w:val="nil"/>
              <w:right w:val="nil"/>
            </w:tcBorders>
          </w:tcPr>
          <w:p w:rsidR="00264419" w:rsidRDefault="00065BCB">
            <w:pPr>
              <w:pStyle w:val="TableParagraph"/>
              <w:spacing w:before="98"/>
              <w:ind w:left="86" w:right="0"/>
              <w:jc w:val="left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  <w:tcBorders>
              <w:left w:val="nil"/>
              <w:right w:val="nil"/>
            </w:tcBorders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077" w:type="dxa"/>
            <w:tcBorders>
              <w:left w:val="nil"/>
              <w:right w:val="nil"/>
            </w:tcBorders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020" w:type="dxa"/>
            <w:tcBorders>
              <w:left w:val="nil"/>
              <w:right w:val="nil"/>
            </w:tcBorders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700" w:type="dxa"/>
            <w:tcBorders>
              <w:left w:val="nil"/>
              <w:right w:val="nil"/>
            </w:tcBorders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  <w:tc>
          <w:tcPr>
            <w:tcW w:w="1303" w:type="dxa"/>
            <w:tcBorders>
              <w:left w:val="nil"/>
            </w:tcBorders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  <w:tr w:rsidR="00264419" w:rsidRPr="00065BCB">
        <w:trPr>
          <w:trHeight w:val="324"/>
        </w:trPr>
        <w:tc>
          <w:tcPr>
            <w:tcW w:w="10200" w:type="dxa"/>
            <w:gridSpan w:val="9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2. Сведения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 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 границ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1417" w:type="dxa"/>
            <w:vMerge w:val="restart"/>
          </w:tcPr>
          <w:p w:rsidR="00264419" w:rsidRPr="00065BCB" w:rsidRDefault="00264419">
            <w:pPr>
              <w:pStyle w:val="TableParagraph"/>
              <w:spacing w:before="0"/>
              <w:ind w:left="0" w:right="0"/>
              <w:jc w:val="left"/>
              <w:rPr>
                <w:lang w:val="ru-RU"/>
              </w:rPr>
            </w:pPr>
          </w:p>
          <w:p w:rsidR="00264419" w:rsidRDefault="00065BCB">
            <w:pPr>
              <w:pStyle w:val="TableParagraph"/>
              <w:spacing w:before="171"/>
              <w:ind w:left="66" w:right="57" w:firstLine="21"/>
              <w:jc w:val="both"/>
              <w:rPr>
                <w:b/>
                <w:sz w:val="21"/>
              </w:rPr>
            </w:pPr>
            <w:r>
              <w:rPr>
                <w:b/>
                <w:sz w:val="21"/>
              </w:rPr>
              <w:t>Обозначение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51"/>
                <w:sz w:val="21"/>
              </w:rPr>
              <w:t xml:space="preserve"> </w:t>
            </w:r>
            <w:r>
              <w:rPr>
                <w:b/>
                <w:sz w:val="21"/>
              </w:rPr>
              <w:t>точек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>границ</w:t>
            </w:r>
          </w:p>
        </w:tc>
        <w:tc>
          <w:tcPr>
            <w:tcW w:w="2153" w:type="dxa"/>
            <w:gridSpan w:val="3"/>
          </w:tcPr>
          <w:p w:rsidR="00264419" w:rsidRDefault="00065BCB">
            <w:pPr>
              <w:pStyle w:val="TableParagraph"/>
              <w:spacing w:before="148"/>
              <w:ind w:left="367" w:right="296" w:hanging="39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264419" w:rsidRDefault="00065BCB">
            <w:pPr>
              <w:pStyle w:val="TableParagraph"/>
              <w:spacing w:before="27"/>
              <w:ind w:left="340" w:right="320" w:firstLine="109"/>
              <w:jc w:val="both"/>
              <w:rPr>
                <w:b/>
                <w:sz w:val="21"/>
              </w:rPr>
            </w:pPr>
            <w:r>
              <w:rPr>
                <w:b/>
                <w:sz w:val="21"/>
              </w:rPr>
              <w:t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59" w:right="137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00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83" w:right="6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60" w:right="29" w:hanging="2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(при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6" w:type="dxa"/>
            <w:gridSpan w:val="2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77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077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20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8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1417" w:type="dxa"/>
          </w:tcPr>
          <w:p w:rsidR="00264419" w:rsidRDefault="00065BCB">
            <w:pPr>
              <w:pStyle w:val="TableParagraph"/>
              <w:spacing w:before="42"/>
              <w:ind w:left="652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076" w:type="dxa"/>
            <w:gridSpan w:val="2"/>
          </w:tcPr>
          <w:p w:rsidR="00264419" w:rsidRDefault="00065BCB">
            <w:pPr>
              <w:pStyle w:val="TableParagraph"/>
              <w:spacing w:before="42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077" w:type="dxa"/>
          </w:tcPr>
          <w:p w:rsidR="00264419" w:rsidRDefault="00065BCB">
            <w:pPr>
              <w:pStyle w:val="TableParagraph"/>
              <w:spacing w:before="42"/>
              <w:ind w:left="1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077" w:type="dxa"/>
          </w:tcPr>
          <w:p w:rsidR="00264419" w:rsidRDefault="00065BCB">
            <w:pPr>
              <w:pStyle w:val="TableParagraph"/>
              <w:spacing w:before="42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020" w:type="dxa"/>
          </w:tcPr>
          <w:p w:rsidR="00264419" w:rsidRDefault="00065BCB">
            <w:pPr>
              <w:pStyle w:val="TableParagraph"/>
              <w:spacing w:before="42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530" w:type="dxa"/>
          </w:tcPr>
          <w:p w:rsidR="00264419" w:rsidRDefault="00065BCB">
            <w:pPr>
              <w:pStyle w:val="TableParagraph"/>
              <w:spacing w:before="38"/>
              <w:ind w:left="1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  <w:tc>
          <w:tcPr>
            <w:tcW w:w="1700" w:type="dxa"/>
          </w:tcPr>
          <w:p w:rsidR="00264419" w:rsidRDefault="00065BCB">
            <w:pPr>
              <w:pStyle w:val="TableParagraph"/>
              <w:spacing w:before="38"/>
              <w:ind w:left="13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7</w:t>
            </w:r>
          </w:p>
        </w:tc>
        <w:tc>
          <w:tcPr>
            <w:tcW w:w="1303" w:type="dxa"/>
          </w:tcPr>
          <w:p w:rsidR="00264419" w:rsidRDefault="00065BCB">
            <w:pPr>
              <w:pStyle w:val="TableParagraph"/>
              <w:spacing w:before="38"/>
              <w:ind w:left="22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8</w:t>
            </w:r>
          </w:p>
        </w:tc>
      </w:tr>
      <w:tr w:rsidR="00264419">
        <w:trPr>
          <w:trHeight w:val="325"/>
        </w:trPr>
        <w:tc>
          <w:tcPr>
            <w:tcW w:w="1417" w:type="dxa"/>
          </w:tcPr>
          <w:p w:rsidR="00264419" w:rsidRDefault="00065BCB">
            <w:pPr>
              <w:pStyle w:val="TableParagraph"/>
              <w:spacing w:before="42"/>
              <w:ind w:left="669" w:right="0"/>
              <w:jc w:val="left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6" w:type="dxa"/>
            <w:gridSpan w:val="2"/>
          </w:tcPr>
          <w:p w:rsidR="00264419" w:rsidRDefault="00065BCB">
            <w:pPr>
              <w:pStyle w:val="TableParagraph"/>
              <w:spacing w:before="42"/>
              <w:ind w:left="15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264419" w:rsidRDefault="00065BCB">
            <w:pPr>
              <w:pStyle w:val="TableParagraph"/>
              <w:spacing w:before="42"/>
              <w:ind w:left="1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264419" w:rsidRDefault="00065BCB">
            <w:pPr>
              <w:pStyle w:val="TableParagraph"/>
              <w:spacing w:before="42"/>
              <w:ind w:left="1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20" w:type="dxa"/>
          </w:tcPr>
          <w:p w:rsidR="00264419" w:rsidRDefault="00065BCB">
            <w:pPr>
              <w:pStyle w:val="TableParagraph"/>
              <w:spacing w:before="42"/>
              <w:ind w:left="1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530" w:type="dxa"/>
          </w:tcPr>
          <w:p w:rsidR="00264419" w:rsidRDefault="00065BCB">
            <w:pPr>
              <w:pStyle w:val="TableParagraph"/>
              <w:spacing w:before="42"/>
              <w:ind w:left="19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700" w:type="dxa"/>
          </w:tcPr>
          <w:p w:rsidR="00264419" w:rsidRDefault="00065BCB">
            <w:pPr>
              <w:pStyle w:val="TableParagraph"/>
              <w:spacing w:before="42"/>
              <w:ind w:left="2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03" w:type="dxa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  <w:tr w:rsidR="00264419" w:rsidRPr="00065BCB">
        <w:trPr>
          <w:trHeight w:val="325"/>
        </w:trPr>
        <w:tc>
          <w:tcPr>
            <w:tcW w:w="10200" w:type="dxa"/>
            <w:gridSpan w:val="9"/>
          </w:tcPr>
          <w:p w:rsidR="00264419" w:rsidRPr="00065BCB" w:rsidRDefault="00065BCB">
            <w:pPr>
              <w:pStyle w:val="TableParagraph"/>
              <w:spacing w:before="42"/>
              <w:ind w:left="72" w:right="0"/>
              <w:jc w:val="left"/>
              <w:rPr>
                <w:sz w:val="21"/>
                <w:lang w:val="ru-RU"/>
              </w:rPr>
            </w:pPr>
            <w:r w:rsidRPr="00065BCB">
              <w:rPr>
                <w:sz w:val="21"/>
                <w:lang w:val="ru-RU"/>
              </w:rPr>
              <w:t>3. Сведения</w:t>
            </w:r>
            <w:r w:rsidRPr="00065BCB">
              <w:rPr>
                <w:spacing w:val="2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характерных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точках</w:t>
            </w:r>
            <w:r w:rsidRPr="00065BCB">
              <w:rPr>
                <w:spacing w:val="5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части</w:t>
            </w:r>
            <w:r w:rsidRPr="00065BCB">
              <w:rPr>
                <w:spacing w:val="54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(частей)</w:t>
            </w:r>
            <w:r w:rsidRPr="00065BCB">
              <w:rPr>
                <w:spacing w:val="53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границы</w:t>
            </w:r>
            <w:r w:rsidRPr="00065BCB">
              <w:rPr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sz w:val="21"/>
                <w:lang w:val="ru-RU"/>
              </w:rPr>
              <w:t>объекта</w:t>
            </w:r>
          </w:p>
        </w:tc>
      </w:tr>
      <w:tr w:rsidR="00264419" w:rsidRPr="00065BCB">
        <w:trPr>
          <w:trHeight w:val="778"/>
        </w:trPr>
        <w:tc>
          <w:tcPr>
            <w:tcW w:w="1417" w:type="dxa"/>
            <w:vMerge w:val="restart"/>
          </w:tcPr>
          <w:p w:rsidR="00264419" w:rsidRPr="00065BCB" w:rsidRDefault="00264419">
            <w:pPr>
              <w:pStyle w:val="TableParagraph"/>
              <w:spacing w:before="3"/>
              <w:ind w:left="0" w:right="0"/>
              <w:jc w:val="left"/>
              <w:rPr>
                <w:sz w:val="26"/>
                <w:lang w:val="ru-RU"/>
              </w:rPr>
            </w:pPr>
          </w:p>
          <w:p w:rsidR="00264419" w:rsidRPr="00065BCB" w:rsidRDefault="00065BCB">
            <w:pPr>
              <w:pStyle w:val="TableParagraph"/>
              <w:spacing w:before="0"/>
              <w:ind w:left="75" w:right="65" w:hanging="3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Обозначение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характерных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точек части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границы</w:t>
            </w:r>
          </w:p>
        </w:tc>
        <w:tc>
          <w:tcPr>
            <w:tcW w:w="2153" w:type="dxa"/>
            <w:gridSpan w:val="3"/>
          </w:tcPr>
          <w:p w:rsidR="00264419" w:rsidRDefault="00065BCB">
            <w:pPr>
              <w:pStyle w:val="TableParagraph"/>
              <w:spacing w:before="148"/>
              <w:ind w:left="367" w:right="296" w:hanging="39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Существующие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264419" w:rsidRDefault="00065BCB">
            <w:pPr>
              <w:pStyle w:val="TableParagraph"/>
              <w:spacing w:before="27"/>
              <w:ind w:left="340" w:right="320" w:firstLine="109"/>
              <w:jc w:val="both"/>
              <w:rPr>
                <w:b/>
                <w:sz w:val="21"/>
              </w:rPr>
            </w:pPr>
            <w:r>
              <w:rPr>
                <w:b/>
                <w:sz w:val="21"/>
              </w:rPr>
              <w:t>Измененные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(уточненные)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6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264419" w:rsidRPr="00065BCB" w:rsidRDefault="00065BCB">
            <w:pPr>
              <w:pStyle w:val="TableParagraph"/>
              <w:spacing w:before="182"/>
              <w:ind w:left="159" w:right="137" w:hanging="1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Метод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определения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координат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00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83" w:right="60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Средняя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квадратическая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погрешность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положения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характерной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</w:t>
            </w:r>
            <w:r w:rsidRPr="00065BCB">
              <w:rPr>
                <w:b/>
                <w:spacing w:val="-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(М</w:t>
            </w:r>
            <w:r>
              <w:rPr>
                <w:b/>
                <w:sz w:val="21"/>
              </w:rPr>
              <w:t>t</w:t>
            </w:r>
            <w:r w:rsidRPr="00065BCB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264419" w:rsidRPr="00065BCB" w:rsidRDefault="00065BCB">
            <w:pPr>
              <w:pStyle w:val="TableParagraph"/>
              <w:spacing w:before="61"/>
              <w:ind w:left="60" w:right="29" w:hanging="2"/>
              <w:rPr>
                <w:b/>
                <w:sz w:val="21"/>
                <w:lang w:val="ru-RU"/>
              </w:rPr>
            </w:pPr>
            <w:r w:rsidRPr="00065BCB">
              <w:rPr>
                <w:b/>
                <w:sz w:val="21"/>
                <w:lang w:val="ru-RU"/>
              </w:rPr>
              <w:t>Описание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обозначения</w:t>
            </w:r>
            <w:r w:rsidRPr="00065BCB">
              <w:rPr>
                <w:b/>
                <w:spacing w:val="-50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точки на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местности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(при</w:t>
            </w:r>
            <w:r w:rsidRPr="00065BCB">
              <w:rPr>
                <w:b/>
                <w:spacing w:val="1"/>
                <w:sz w:val="21"/>
                <w:lang w:val="ru-RU"/>
              </w:rPr>
              <w:t xml:space="preserve"> </w:t>
            </w:r>
            <w:r w:rsidRPr="00065BCB">
              <w:rPr>
                <w:b/>
                <w:sz w:val="21"/>
                <w:lang w:val="ru-RU"/>
              </w:rPr>
              <w:t>наличии)</w:t>
            </w:r>
          </w:p>
        </w:tc>
      </w:tr>
      <w:tr w:rsidR="00264419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264419" w:rsidRPr="00065BCB" w:rsidRDefault="00264419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6" w:type="dxa"/>
            <w:gridSpan w:val="2"/>
          </w:tcPr>
          <w:p w:rsidR="00264419" w:rsidRPr="00065BCB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  <w:lang w:val="ru-RU"/>
              </w:rPr>
            </w:pPr>
          </w:p>
          <w:p w:rsidR="00264419" w:rsidRDefault="00065BCB">
            <w:pPr>
              <w:pStyle w:val="TableParagraph"/>
              <w:spacing w:before="0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77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077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X</w:t>
            </w:r>
          </w:p>
        </w:tc>
        <w:tc>
          <w:tcPr>
            <w:tcW w:w="1020" w:type="dxa"/>
          </w:tcPr>
          <w:p w:rsidR="00264419" w:rsidRDefault="00264419">
            <w:pPr>
              <w:pStyle w:val="TableParagraph"/>
              <w:spacing w:before="4"/>
              <w:ind w:left="0" w:right="0"/>
              <w:jc w:val="left"/>
              <w:rPr>
                <w:sz w:val="23"/>
              </w:rPr>
            </w:pPr>
          </w:p>
          <w:p w:rsidR="00264419" w:rsidRDefault="00065BCB">
            <w:pPr>
              <w:pStyle w:val="TableParagraph"/>
              <w:spacing w:before="0"/>
              <w:ind w:left="18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264419" w:rsidRDefault="00264419">
            <w:pPr>
              <w:rPr>
                <w:sz w:val="2"/>
                <w:szCs w:val="2"/>
              </w:rPr>
            </w:pPr>
          </w:p>
        </w:tc>
      </w:tr>
      <w:tr w:rsidR="00264419">
        <w:trPr>
          <w:trHeight w:val="325"/>
        </w:trPr>
        <w:tc>
          <w:tcPr>
            <w:tcW w:w="1417" w:type="dxa"/>
          </w:tcPr>
          <w:p w:rsidR="00264419" w:rsidRDefault="00065BCB">
            <w:pPr>
              <w:pStyle w:val="TableParagraph"/>
              <w:spacing w:before="42"/>
              <w:ind w:left="652" w:right="0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1</w:t>
            </w:r>
          </w:p>
        </w:tc>
        <w:tc>
          <w:tcPr>
            <w:tcW w:w="1076" w:type="dxa"/>
            <w:gridSpan w:val="2"/>
          </w:tcPr>
          <w:p w:rsidR="00264419" w:rsidRDefault="00065BCB">
            <w:pPr>
              <w:pStyle w:val="TableParagraph"/>
              <w:spacing w:before="42"/>
              <w:ind w:left="15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2</w:t>
            </w:r>
          </w:p>
        </w:tc>
        <w:tc>
          <w:tcPr>
            <w:tcW w:w="1077" w:type="dxa"/>
          </w:tcPr>
          <w:p w:rsidR="00264419" w:rsidRDefault="00065BCB">
            <w:pPr>
              <w:pStyle w:val="TableParagraph"/>
              <w:spacing w:before="42"/>
              <w:ind w:left="16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3</w:t>
            </w:r>
          </w:p>
        </w:tc>
        <w:tc>
          <w:tcPr>
            <w:tcW w:w="1077" w:type="dxa"/>
          </w:tcPr>
          <w:p w:rsidR="00264419" w:rsidRDefault="00065BCB">
            <w:pPr>
              <w:pStyle w:val="TableParagraph"/>
              <w:spacing w:before="42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4</w:t>
            </w:r>
          </w:p>
        </w:tc>
        <w:tc>
          <w:tcPr>
            <w:tcW w:w="1020" w:type="dxa"/>
          </w:tcPr>
          <w:p w:rsidR="00264419" w:rsidRDefault="00065BCB">
            <w:pPr>
              <w:pStyle w:val="TableParagraph"/>
              <w:spacing w:before="42"/>
              <w:ind w:left="17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5</w:t>
            </w:r>
          </w:p>
        </w:tc>
        <w:tc>
          <w:tcPr>
            <w:tcW w:w="1530" w:type="dxa"/>
          </w:tcPr>
          <w:p w:rsidR="00264419" w:rsidRDefault="00065BCB">
            <w:pPr>
              <w:pStyle w:val="TableParagraph"/>
              <w:spacing w:before="42"/>
              <w:ind w:left="19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6</w:t>
            </w:r>
          </w:p>
        </w:tc>
        <w:tc>
          <w:tcPr>
            <w:tcW w:w="1700" w:type="dxa"/>
            <w:tcBorders>
              <w:right w:val="nil"/>
            </w:tcBorders>
          </w:tcPr>
          <w:p w:rsidR="00264419" w:rsidRDefault="00065BCB">
            <w:pPr>
              <w:pStyle w:val="TableParagraph"/>
              <w:spacing w:before="42"/>
              <w:ind w:left="19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7</w:t>
            </w:r>
          </w:p>
        </w:tc>
        <w:tc>
          <w:tcPr>
            <w:tcW w:w="1303" w:type="dxa"/>
            <w:tcBorders>
              <w:left w:val="nil"/>
            </w:tcBorders>
          </w:tcPr>
          <w:p w:rsidR="00264419" w:rsidRDefault="00065BCB">
            <w:pPr>
              <w:pStyle w:val="TableParagraph"/>
              <w:spacing w:before="38"/>
              <w:ind w:left="29" w:right="0"/>
              <w:rPr>
                <w:b/>
                <w:sz w:val="21"/>
              </w:rPr>
            </w:pPr>
            <w:r>
              <w:rPr>
                <w:b/>
                <w:sz w:val="21"/>
              </w:rPr>
              <w:t>8</w:t>
            </w:r>
          </w:p>
        </w:tc>
      </w:tr>
      <w:tr w:rsidR="00264419">
        <w:trPr>
          <w:trHeight w:val="325"/>
        </w:trPr>
        <w:tc>
          <w:tcPr>
            <w:tcW w:w="1417" w:type="dxa"/>
          </w:tcPr>
          <w:p w:rsidR="00264419" w:rsidRDefault="00065BCB">
            <w:pPr>
              <w:pStyle w:val="TableParagraph"/>
              <w:spacing w:before="42"/>
              <w:ind w:left="669" w:right="0"/>
              <w:jc w:val="left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6" w:type="dxa"/>
            <w:gridSpan w:val="2"/>
          </w:tcPr>
          <w:p w:rsidR="00264419" w:rsidRDefault="00065BCB">
            <w:pPr>
              <w:pStyle w:val="TableParagraph"/>
              <w:spacing w:before="42"/>
              <w:ind w:left="15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264419" w:rsidRDefault="00065BCB">
            <w:pPr>
              <w:pStyle w:val="TableParagraph"/>
              <w:spacing w:before="42"/>
              <w:ind w:left="16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77" w:type="dxa"/>
          </w:tcPr>
          <w:p w:rsidR="00264419" w:rsidRDefault="00065BCB">
            <w:pPr>
              <w:pStyle w:val="TableParagraph"/>
              <w:spacing w:before="42"/>
              <w:ind w:left="1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020" w:type="dxa"/>
          </w:tcPr>
          <w:p w:rsidR="00264419" w:rsidRDefault="00065BCB">
            <w:pPr>
              <w:pStyle w:val="TableParagraph"/>
              <w:spacing w:before="42"/>
              <w:ind w:left="1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530" w:type="dxa"/>
          </w:tcPr>
          <w:p w:rsidR="00264419" w:rsidRDefault="00065BCB">
            <w:pPr>
              <w:pStyle w:val="TableParagraph"/>
              <w:spacing w:before="42"/>
              <w:ind w:left="19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700" w:type="dxa"/>
          </w:tcPr>
          <w:p w:rsidR="00264419" w:rsidRDefault="00065BCB">
            <w:pPr>
              <w:pStyle w:val="TableParagraph"/>
              <w:spacing w:before="42"/>
              <w:ind w:left="27" w:right="0"/>
              <w:rPr>
                <w:sz w:val="21"/>
              </w:rPr>
            </w:pPr>
            <w:r>
              <w:rPr>
                <w:sz w:val="21"/>
              </w:rPr>
              <w:t>-</w:t>
            </w:r>
          </w:p>
        </w:tc>
        <w:tc>
          <w:tcPr>
            <w:tcW w:w="1303" w:type="dxa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  <w:tr w:rsidR="00264419">
        <w:trPr>
          <w:trHeight w:val="8432"/>
        </w:trPr>
        <w:tc>
          <w:tcPr>
            <w:tcW w:w="10200" w:type="dxa"/>
            <w:gridSpan w:val="9"/>
          </w:tcPr>
          <w:p w:rsidR="00264419" w:rsidRDefault="00264419">
            <w:pPr>
              <w:pStyle w:val="TableParagraph"/>
              <w:spacing w:before="0"/>
              <w:ind w:left="0" w:right="0"/>
              <w:jc w:val="left"/>
              <w:rPr>
                <w:sz w:val="20"/>
              </w:rPr>
            </w:pPr>
          </w:p>
        </w:tc>
      </w:tr>
    </w:tbl>
    <w:p w:rsidR="00264419" w:rsidRDefault="00264419">
      <w:pPr>
        <w:rPr>
          <w:sz w:val="20"/>
        </w:rPr>
        <w:sectPr w:rsidR="00264419">
          <w:pgSz w:w="11910" w:h="16840"/>
          <w:pgMar w:top="540" w:right="440" w:bottom="280" w:left="1020" w:header="720" w:footer="720" w:gutter="0"/>
          <w:cols w:space="720"/>
        </w:sectPr>
      </w:pP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bookmarkStart w:id="4" w:name="Чертеж"/>
      <w:bookmarkEnd w:id="4"/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77525" cy="15100935"/>
            <wp:effectExtent l="0" t="0" r="0" b="0"/>
            <wp:wrapSquare wrapText="bothSides"/>
            <wp:docPr id="122" name="Рисунок 122" descr="C:\Users\khaidarovaa\AppData\Local\Microsoft\Windows\INetCache\Content.Word\Схема расположения границ публичного сервитута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khaidarovaa\AppData\Local\Microsoft\Windows\INetCache\Content.Word\Схема расположения границ публичного сервитута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7525" cy="151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inline distT="0" distB="0" distL="0" distR="0">
            <wp:extent cx="7610475" cy="10763250"/>
            <wp:effectExtent l="0" t="0" r="0" b="0"/>
            <wp:docPr id="5" name="Рисунок 5" descr="C:\Users\khaidarovaa\AppData\Local\Microsoft\Windows\INetCache\Content.Word\Схема расположения границ публичного сервитута_Страница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haidarovaa\AppData\Local\Microsoft\Windows\INetCache\Content.Word\Схема расположения границ публичного сервитута_Страница_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76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8320" cy="15116175"/>
            <wp:effectExtent l="0" t="0" r="0" b="0"/>
            <wp:wrapSquare wrapText="bothSides"/>
            <wp:docPr id="123" name="Рисунок 123" descr="C:\Users\khaidarovaa\AppData\Local\Microsoft\Windows\INetCache\Content.Word\Схема расположения границ публичного сервитута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khaidarovaa\AppData\Local\Microsoft\Windows\INetCache\Content.Word\Схема расположения границ публичного сервитута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8320" cy="151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7050" cy="15114270"/>
            <wp:effectExtent l="0" t="0" r="0" b="0"/>
            <wp:wrapSquare wrapText="bothSides"/>
            <wp:docPr id="124" name="Рисунок 124" descr="C:\Users\khaidarovaa\AppData\Local\Microsoft\Windows\INetCache\Content.Word\Схема расположения границ публичного сервитута_Страница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Users\khaidarovaa\AppData\Local\Microsoft\Windows\INetCache\Content.Word\Схема расположения границ публичного сервитута_Страница_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7050" cy="15114270"/>
            <wp:effectExtent l="0" t="0" r="0" b="0"/>
            <wp:wrapSquare wrapText="bothSides"/>
            <wp:docPr id="125" name="Рисунок 125" descr="C:\Users\khaidarovaa\AppData\Local\Microsoft\Windows\INetCache\Content.Word\Схема расположения границ публичного сервитута_Страница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khaidarovaa\AppData\Local\Microsoft\Windows\INetCache\Content.Word\Схема расположения границ публичного сервитута_Страница_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7050" cy="15114270"/>
            <wp:effectExtent l="0" t="0" r="0" b="0"/>
            <wp:wrapSquare wrapText="bothSides"/>
            <wp:docPr id="126" name="Рисунок 126" descr="C:\Users\khaidarovaa\AppData\Local\Microsoft\Windows\INetCache\Content.Word\Схема расположения границ публичного сервитута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khaidarovaa\AppData\Local\Microsoft\Windows\INetCache\Content.Word\Схема расположения границ публичного сервитута_Страница_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8320" cy="15116175"/>
            <wp:effectExtent l="0" t="0" r="0" b="0"/>
            <wp:wrapSquare wrapText="bothSides"/>
            <wp:docPr id="127" name="Рисунок 127" descr="C:\Users\khaidarovaa\AppData\Local\Microsoft\Windows\INetCache\Content.Word\Схема расположения границ публичного сервитута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khaidarovaa\AppData\Local\Microsoft\Windows\INetCache\Content.Word\Схема расположения границ публичного сервитута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8320" cy="151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78795" cy="15102840"/>
            <wp:effectExtent l="0" t="0" r="0" b="0"/>
            <wp:wrapSquare wrapText="bothSides"/>
            <wp:docPr id="128" name="Рисунок 128" descr="C:\Users\khaidarovaa\AppData\Local\Microsoft\Windows\INetCache\Content.Word\Схема расположения границ публичного сервитута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Users\khaidarovaa\AppData\Local\Microsoft\Windows\INetCache\Content.Word\Схема расположения границ публичного сервитута_Страница_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8795" cy="151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78795" cy="15102840"/>
            <wp:effectExtent l="0" t="0" r="0" b="0"/>
            <wp:wrapSquare wrapText="bothSides"/>
            <wp:docPr id="129" name="Рисунок 129" descr="C:\Users\khaidarovaa\AppData\Local\Microsoft\Windows\INetCache\Content.Word\Схема расположения границ публичного сервитута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Users\khaidarovaa\AppData\Local\Microsoft\Windows\INetCache\Content.Word\Схема расположения границ публичного сервитута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8795" cy="151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77525" cy="15100935"/>
            <wp:effectExtent l="0" t="0" r="0" b="0"/>
            <wp:wrapSquare wrapText="bothSides"/>
            <wp:docPr id="130" name="Рисунок 130" descr="C:\Users\khaidarovaa\AppData\Local\Microsoft\Windows\INetCache\Content.Word\Схема расположения границ публичного сервитута_Страница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khaidarovaa\AppData\Local\Microsoft\Windows\INetCache\Content.Word\Схема расположения границ публичного сервитута_Страница_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7525" cy="151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7050" cy="15114270"/>
            <wp:effectExtent l="0" t="0" r="0" b="0"/>
            <wp:wrapSquare wrapText="bothSides"/>
            <wp:docPr id="131" name="Рисунок 131" descr="C:\Users\khaidarovaa\AppData\Local\Microsoft\Windows\INetCache\Content.Word\Схема расположения границ публичного сервитута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khaidarovaa\AppData\Local\Microsoft\Windows\INetCache\Content.Word\Схема расположения границ публичного сервитута_Страница_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8320" cy="15116175"/>
            <wp:effectExtent l="0" t="0" r="0" b="0"/>
            <wp:wrapSquare wrapText="bothSides"/>
            <wp:docPr id="132" name="Рисунок 132" descr="C:\Users\khaidarovaa\AppData\Local\Microsoft\Windows\INetCache\Content.Word\Схема расположения границ публичного сервитута_Страница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khaidarovaa\AppData\Local\Microsoft\Windows\INetCache\Content.Word\Схема расположения границ публичного сервитута_Страница_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8320" cy="151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78795" cy="15102840"/>
            <wp:effectExtent l="0" t="0" r="0" b="0"/>
            <wp:wrapSquare wrapText="bothSides"/>
            <wp:docPr id="133" name="Рисунок 133" descr="C:\Users\khaidarovaa\AppData\Local\Microsoft\Windows\INetCache\Content.Word\Схема расположения границ публичного сервитута_Страница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khaidarovaa\AppData\Local\Microsoft\Windows\INetCache\Content.Word\Схема расположения границ публичного сервитута_Страница_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8795" cy="151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8320" cy="15116175"/>
            <wp:effectExtent l="0" t="0" r="0" b="0"/>
            <wp:wrapSquare wrapText="bothSides"/>
            <wp:docPr id="134" name="Рисунок 134" descr="C:\Users\khaidarovaa\AppData\Local\Microsoft\Windows\INetCache\Content.Word\Схема расположения границ публичного сервитута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Users\khaidarovaa\AppData\Local\Microsoft\Windows\INetCache\Content.Word\Схема расположения границ публичного сервитута_Страница_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8320" cy="151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7050" cy="15114270"/>
            <wp:effectExtent l="0" t="0" r="0" b="0"/>
            <wp:wrapSquare wrapText="bothSides"/>
            <wp:docPr id="135" name="Рисунок 135" descr="C:\Users\khaidarovaa\AppData\Local\Microsoft\Windows\INetCache\Content.Word\Схема расположения границ публичного сервитута_Страница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khaidarovaa\AppData\Local\Microsoft\Windows\INetCache\Content.Word\Схема расположения границ публичного сервитута_Страница_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-1547495</wp:posOffset>
            </wp:positionH>
            <wp:positionV relativeFrom="margin">
              <wp:posOffset>-479425</wp:posOffset>
            </wp:positionV>
            <wp:extent cx="10696575" cy="15127605"/>
            <wp:effectExtent l="0" t="0" r="0" b="0"/>
            <wp:wrapSquare wrapText="bothSides"/>
            <wp:docPr id="136" name="Рисунок 136" descr="C:\Users\khaidarovaa\AppData\Local\Microsoft\Windows\INetCache\Content.Word\Схема расположения границ публичного сервитута_Страница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khaidarovaa\AppData\Local\Microsoft\Windows\INetCache\Content.Word\Схема расположения границ публичного сервитута_Страница_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151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7050" cy="15114270"/>
            <wp:effectExtent l="0" t="0" r="0" b="0"/>
            <wp:wrapSquare wrapText="bothSides"/>
            <wp:docPr id="137" name="Рисунок 137" descr="C:\Users\khaidarovaa\AppData\Local\Microsoft\Windows\INetCache\Content.Word\Схема расположения границ публичного сервитута_Страница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Users\khaidarovaa\AppData\Local\Microsoft\Windows\INetCache\Content.Word\Схема расположения границ публичного сервитута_Страница_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78795" cy="15102840"/>
            <wp:effectExtent l="0" t="0" r="0" b="0"/>
            <wp:wrapSquare wrapText="bothSides"/>
            <wp:docPr id="138" name="Рисунок 138" descr="C:\Users\khaidarovaa\AppData\Local\Microsoft\Windows\INetCache\Content.Word\Схема расположения границ публичного сервитута_Страница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Users\khaidarovaa\AppData\Local\Microsoft\Windows\INetCache\Content.Word\Схема расположения границ публичного сервитута_Страница_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8795" cy="151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87050" cy="15114270"/>
            <wp:effectExtent l="0" t="0" r="0" b="0"/>
            <wp:wrapSquare wrapText="bothSides"/>
            <wp:docPr id="139" name="Рисунок 139" descr="C:\Users\khaidarovaa\AppData\Local\Microsoft\Windows\INetCache\Content.Word\Схема расположения границ публичного сервитута_Страница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khaidarovaa\AppData\Local\Microsoft\Windows\INetCache\Content.Word\Схема расположения границ публичного сервитута_Страница_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>
      <w:pPr>
        <w:rPr>
          <w:lang w:val="ru-RU"/>
        </w:rPr>
        <w:sectPr w:rsidR="00264419" w:rsidRPr="00065BCB">
          <w:pgSz w:w="16840" w:h="23820"/>
          <w:pgMar w:top="7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-469900</wp:posOffset>
            </wp:positionV>
            <wp:extent cx="10677525" cy="15100935"/>
            <wp:effectExtent l="0" t="0" r="0" b="0"/>
            <wp:wrapSquare wrapText="bothSides"/>
            <wp:docPr id="140" name="Рисунок 140" descr="C:\Users\khaidarovaa\AppData\Local\Microsoft\Windows\INetCache\Content.Word\Схема расположения границ публичного сервитута_Страница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Users\khaidarovaa\AppData\Local\Microsoft\Windows\INetCache\Content.Word\Схема расположения границ публичного сервитута_Страница_1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7525" cy="151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4419" w:rsidRPr="00065BCB" w:rsidRDefault="00065BCB" w:rsidP="00065BCB">
      <w:pPr>
        <w:pStyle w:val="a3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-1537970</wp:posOffset>
            </wp:positionH>
            <wp:positionV relativeFrom="margin">
              <wp:posOffset>-479425</wp:posOffset>
            </wp:positionV>
            <wp:extent cx="10677525" cy="15100935"/>
            <wp:effectExtent l="0" t="0" r="0" b="0"/>
            <wp:wrapSquare wrapText="bothSides"/>
            <wp:docPr id="141" name="Рисунок 141" descr="C:\Users\khaidarovaa\AppData\Local\Microsoft\Windows\INetCache\Content.Word\Схема расположения границ публичного сервитута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khaidarovaa\AppData\Local\Microsoft\Windows\INetCache\Content.Word\Схема расположения границ публичного сервитута_Страница_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7525" cy="151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64419" w:rsidRPr="00065BCB">
      <w:pgSz w:w="16840" w:h="23820"/>
      <w:pgMar w:top="760" w:right="2420" w:bottom="280" w:left="24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oNotDisplayPageBoundaries/>
  <w:hideSpellingErrors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4419"/>
    <w:rsid w:val="00065BCB"/>
    <w:rsid w:val="00264419"/>
    <w:rsid w:val="0053237E"/>
    <w:rsid w:val="00552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E8407A5-3B7B-49D8-B797-79B1A4B67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71"/>
      <w:ind w:left="2998" w:right="2660"/>
      <w:jc w:val="center"/>
    </w:pPr>
    <w:rPr>
      <w:b/>
      <w:bCs/>
      <w:sz w:val="26"/>
      <w:szCs w:val="26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spacing w:before="124"/>
      <w:ind w:left="157" w:right="151"/>
      <w:jc w:val="center"/>
    </w:pPr>
  </w:style>
  <w:style w:type="paragraph" w:customStyle="1" w:styleId="Default">
    <w:name w:val="Default"/>
    <w:rsid w:val="00065BCB"/>
    <w:pPr>
      <w:widowControl/>
      <w:adjustRightInd w:val="0"/>
    </w:pPr>
    <w:rPr>
      <w:rFonts w:ascii="PT Astra Serif" w:hAnsi="PT Astra Serif" w:cs="PT Astra Serif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44687</Words>
  <Characters>254716</Characters>
  <Application>Microsoft Office Word</Application>
  <DocSecurity>0</DocSecurity>
  <Lines>2122</Lines>
  <Paragraphs>597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Report</vt:lpstr>
    </vt:vector>
  </TitlesOfParts>
  <Company/>
  <LinksUpToDate>false</LinksUpToDate>
  <CharactersWithSpaces>298806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Соколов Денис Борисович &lt;170300b6@technokad.rosreestr.ru&gt;</dc:creator>
  <cp:lastModifiedBy>Татьяна Николаевна Шефер</cp:lastModifiedBy>
  <cp:revision>3</cp:revision>
  <dcterms:created xsi:type="dcterms:W3CDTF">2025-03-24T05:18:00Z</dcterms:created>
  <dcterms:modified xsi:type="dcterms:W3CDTF">2025-03-25T05:13:00Z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2025-03-18T00:00:00Z</vt:filetime>
  </property>
  <property fmtid="{D5CDD505-2E9C-101B-9397-08002B2CF9AE}" pid="3" name="Creator">
    <vt:lpwstr>Stimulsoft Reports 2024.2.4 from 18 April 2024, .NET 4.7.2</vt:lpwstr>
  </property>
  <property fmtid="{D5CDD505-2E9C-101B-9397-08002B2CF9AE}" pid="4" name="LastSaved">
    <vt:filetime>2025-03-24T00:00:00Z</vt:filetime>
  </property>
</Properties>
</file>